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B7" w:rsidRDefault="004C53B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53B7" w:rsidRDefault="004C53B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53B7" w:rsidRDefault="004C53B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53B7" w:rsidRDefault="004C53B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1043" w:rsidRPr="00C675A6" w:rsidRDefault="00EC1043" w:rsidP="00EC1043">
      <w:pPr>
        <w:pStyle w:val="Tytu"/>
        <w:rPr>
          <w:rFonts w:ascii="Verdana" w:hAnsi="Verdana"/>
          <w:sz w:val="44"/>
          <w:szCs w:val="44"/>
          <w:lang w:val="pl-PL"/>
        </w:rPr>
      </w:pPr>
      <w:r w:rsidRPr="00C675A6">
        <w:rPr>
          <w:rFonts w:ascii="Verdana" w:hAnsi="Verdana"/>
          <w:sz w:val="44"/>
          <w:szCs w:val="44"/>
          <w:lang w:val="pl-PL"/>
        </w:rPr>
        <w:t>ZESPÓŁ SZKOLNO – PRZEDSZKOLNY NR 6</w:t>
      </w:r>
    </w:p>
    <w:p w:rsidR="00EC1043" w:rsidRPr="00EC1043" w:rsidRDefault="00EC1043" w:rsidP="00EC1043">
      <w:pPr>
        <w:pStyle w:val="Tytu"/>
        <w:rPr>
          <w:rFonts w:ascii="Verdana" w:hAnsi="Verdana"/>
          <w:sz w:val="44"/>
          <w:szCs w:val="44"/>
          <w:lang w:val="pl-PL"/>
        </w:rPr>
      </w:pPr>
      <w:r>
        <w:rPr>
          <w:rFonts w:ascii="Verdana" w:hAnsi="Verdana"/>
          <w:sz w:val="44"/>
          <w:szCs w:val="44"/>
          <w:lang w:val="pl-PL"/>
        </w:rPr>
        <w:t>MIEJSKIE PRZEDSZKOLE</w:t>
      </w:r>
      <w:r w:rsidRPr="00C675A6">
        <w:rPr>
          <w:rFonts w:ascii="Verdana" w:hAnsi="Verdana"/>
          <w:sz w:val="44"/>
          <w:szCs w:val="44"/>
        </w:rPr>
        <w:t xml:space="preserve"> NR </w:t>
      </w:r>
      <w:r>
        <w:rPr>
          <w:rFonts w:ascii="Verdana" w:hAnsi="Verdana"/>
          <w:sz w:val="44"/>
          <w:szCs w:val="44"/>
          <w:lang w:val="pl-PL"/>
        </w:rPr>
        <w:t>10</w:t>
      </w:r>
    </w:p>
    <w:p w:rsidR="00EC1043" w:rsidRPr="00C675A6" w:rsidRDefault="00EC1043" w:rsidP="00EC1043">
      <w:pPr>
        <w:jc w:val="center"/>
        <w:rPr>
          <w:rFonts w:ascii="Verdana" w:hAnsi="Verdana"/>
          <w:b/>
          <w:color w:val="000080"/>
          <w:sz w:val="44"/>
          <w:szCs w:val="44"/>
        </w:rPr>
      </w:pPr>
      <w:r w:rsidRPr="00C675A6">
        <w:rPr>
          <w:rFonts w:ascii="Verdana" w:hAnsi="Verdana"/>
          <w:b/>
          <w:color w:val="000080"/>
          <w:sz w:val="44"/>
          <w:szCs w:val="44"/>
        </w:rPr>
        <w:t>ul. Przestrzenna 68/70</w:t>
      </w:r>
      <w:r>
        <w:rPr>
          <w:rFonts w:ascii="Verdana" w:hAnsi="Verdana"/>
          <w:b/>
          <w:color w:val="000080"/>
          <w:sz w:val="44"/>
          <w:szCs w:val="44"/>
        </w:rPr>
        <w:br/>
        <w:t>42-280 Częstochowa</w:t>
      </w:r>
    </w:p>
    <w:p w:rsidR="00EC1043" w:rsidRDefault="00EC1043" w:rsidP="00EC1043">
      <w:pPr>
        <w:jc w:val="right"/>
        <w:rPr>
          <w:rFonts w:ascii="Tahoma" w:hAnsi="Tahoma"/>
          <w:b/>
          <w:color w:val="000080"/>
          <w:sz w:val="16"/>
        </w:rPr>
      </w:pPr>
    </w:p>
    <w:p w:rsidR="00EC1043" w:rsidRPr="009765B7" w:rsidRDefault="00EC1043" w:rsidP="00EC1043">
      <w:pPr>
        <w:rPr>
          <w:rFonts w:ascii="Tahoma" w:hAnsi="Tahoma"/>
          <w:b/>
          <w:color w:val="000080"/>
          <w:sz w:val="16"/>
        </w:rPr>
      </w:pPr>
    </w:p>
    <w:p w:rsidR="00EC1043" w:rsidRDefault="00EC1043" w:rsidP="00EC1043">
      <w:pPr>
        <w:pStyle w:val="NormalnyWeb"/>
        <w:ind w:right="72"/>
        <w:rPr>
          <w:b/>
          <w:bCs/>
          <w:color w:val="000000"/>
          <w:sz w:val="22"/>
          <w:szCs w:val="22"/>
        </w:rPr>
      </w:pPr>
    </w:p>
    <w:p w:rsidR="00EC1043" w:rsidRDefault="00EC1043" w:rsidP="00EC1043">
      <w:pPr>
        <w:pStyle w:val="NormalnyWeb"/>
        <w:ind w:left="360" w:right="72"/>
        <w:jc w:val="center"/>
        <w:rPr>
          <w:b/>
          <w:bCs/>
          <w:color w:val="000000"/>
          <w:sz w:val="22"/>
          <w:szCs w:val="22"/>
        </w:rPr>
      </w:pPr>
    </w:p>
    <w:p w:rsidR="00EC1043" w:rsidRPr="004E5EDB" w:rsidRDefault="00EC1043" w:rsidP="00EC1043">
      <w:pPr>
        <w:pStyle w:val="NormalnyWeb"/>
        <w:ind w:left="360" w:right="72"/>
        <w:jc w:val="center"/>
        <w:rPr>
          <w:b/>
          <w:bCs/>
          <w:color w:val="000000"/>
          <w:sz w:val="22"/>
          <w:szCs w:val="22"/>
        </w:rPr>
      </w:pPr>
      <w:r w:rsidRPr="004E5EDB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4290060" cy="1424940"/>
                <wp:effectExtent l="9525" t="9525" r="0" b="254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006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04B4" w:rsidRDefault="006604B4" w:rsidP="00EC104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EC104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STATUT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337.8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6604B4" w:rsidRDefault="006604B4" w:rsidP="00EC1043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EC1043">
                        <w:rPr>
                          <w:rFonts w:ascii="Tahoma" w:eastAsia="Tahoma" w:hAnsi="Tahoma" w:cs="Tahoma"/>
                          <w:b/>
                          <w:bCs/>
                          <w:color w:val="0000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STATUT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1043" w:rsidRDefault="00EC1043" w:rsidP="00EC1043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72"/>
          <w:szCs w:val="72"/>
          <w:lang w:eastAsia="pl-PL"/>
        </w:rPr>
        <w:br/>
        <w:t xml:space="preserve">                                      </w:t>
      </w: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Pr="001D5E56" w:rsidRDefault="004C53B7" w:rsidP="001D5E56">
      <w:pPr>
        <w:spacing w:after="0" w:line="360" w:lineRule="auto"/>
      </w:pPr>
    </w:p>
    <w:p w:rsidR="004C53B7" w:rsidRDefault="00765C24" w:rsidP="00765C24">
      <w:pPr>
        <w:tabs>
          <w:tab w:val="left" w:pos="4536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Rozdział 1 </w:t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</w:t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Postanowienia ogólne </w:t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 </w:t>
      </w:r>
      <w:r w:rsidR="006604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4E084C" w:rsidRPr="00611411" w:rsidRDefault="004E084C" w:rsidP="004E084C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1. 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Miejskie Przedszkole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nr 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10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w Częstochowie jest 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przedszkolem publicznym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. </w:t>
      </w:r>
    </w:p>
    <w:p w:rsidR="004E084C" w:rsidRPr="00611411" w:rsidRDefault="004E084C" w:rsidP="004E084C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2. Siedzibą 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przedszkola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są budynki przy ul. Przestrzennej 68/70.</w:t>
      </w:r>
    </w:p>
    <w:p w:rsidR="004E084C" w:rsidRPr="00611411" w:rsidRDefault="004E084C" w:rsidP="004E084C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3. 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Przedszkole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nosi numer 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10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.</w:t>
      </w:r>
    </w:p>
    <w:p w:rsidR="004E084C" w:rsidRPr="00611411" w:rsidRDefault="00650292" w:rsidP="004E084C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4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. Pełna nazwa 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przedszkola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brzmi – </w:t>
      </w:r>
      <w:r w:rsidR="004E084C" w:rsidRPr="00611411">
        <w:rPr>
          <w:rFonts w:ascii="Times New Roman" w:hAnsi="Times New Roman" w:cs="Times New Roman"/>
          <w:i/>
          <w:color w:val="auto"/>
          <w:sz w:val="28"/>
          <w:szCs w:val="28"/>
          <w:lang w:eastAsia="pl-PL"/>
        </w:rPr>
        <w:t xml:space="preserve">Zespół Szkolno – Przedszkolny nr 6 </w:t>
      </w:r>
      <w:r w:rsidR="004E084C" w:rsidRPr="00611411">
        <w:rPr>
          <w:rFonts w:ascii="Times New Roman" w:hAnsi="Times New Roman" w:cs="Times New Roman"/>
          <w:i/>
          <w:color w:val="auto"/>
          <w:sz w:val="28"/>
          <w:szCs w:val="28"/>
          <w:lang w:eastAsia="pl-PL"/>
        </w:rPr>
        <w:br/>
      </w:r>
      <w:r w:rsidRPr="00611411">
        <w:rPr>
          <w:rFonts w:ascii="Times New Roman" w:hAnsi="Times New Roman" w:cs="Times New Roman"/>
          <w:i/>
          <w:iCs/>
          <w:color w:val="auto"/>
          <w:sz w:val="28"/>
          <w:szCs w:val="28"/>
          <w:lang w:eastAsia="pl-PL"/>
        </w:rPr>
        <w:t>Miejskie Przedszkole nr 10</w:t>
      </w:r>
      <w:r w:rsidR="004E084C" w:rsidRPr="00611411">
        <w:rPr>
          <w:rFonts w:ascii="Times New Roman" w:hAnsi="Times New Roman" w:cs="Times New Roman"/>
          <w:i/>
          <w:iCs/>
          <w:color w:val="auto"/>
          <w:sz w:val="28"/>
          <w:szCs w:val="28"/>
          <w:lang w:eastAsia="pl-PL"/>
        </w:rPr>
        <w:t>, ul. Przestrzenna 68/70 42-280 Częstochowie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br/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i jest używana w pełnym brzmieniu. </w:t>
      </w:r>
    </w:p>
    <w:p w:rsidR="004E084C" w:rsidRPr="00611411" w:rsidRDefault="00650292" w:rsidP="004E084C">
      <w:pPr>
        <w:widowControl w:val="0"/>
        <w:tabs>
          <w:tab w:val="left" w:pos="402"/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5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. 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</w:rPr>
        <w:t xml:space="preserve">Na pieczęciach i stemplach może być używany czytelny skrót nazwy: 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4E084C" w:rsidRPr="006114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Zespół Szkolno-Przedszkolny nr 6 </w:t>
      </w:r>
      <w:r w:rsidRPr="006114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Miejskie Przedszkole nr 10 </w:t>
      </w:r>
      <w:r w:rsidR="004E084C" w:rsidRPr="00611411">
        <w:rPr>
          <w:rFonts w:ascii="Times New Roman" w:hAnsi="Times New Roman" w:cs="Times New Roman"/>
          <w:i/>
          <w:color w:val="auto"/>
          <w:sz w:val="28"/>
          <w:szCs w:val="28"/>
        </w:rPr>
        <w:t>w Częstochowie".</w:t>
      </w:r>
    </w:p>
    <w:p w:rsidR="004E084C" w:rsidRPr="00611411" w:rsidRDefault="004E084C" w:rsidP="004E084C">
      <w:pPr>
        <w:widowControl w:val="0"/>
        <w:tabs>
          <w:tab w:val="left" w:pos="402"/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084C" w:rsidRPr="00611411" w:rsidRDefault="00650292" w:rsidP="004E08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11411">
        <w:rPr>
          <w:rFonts w:ascii="Times New Roman" w:hAnsi="Times New Roman" w:cs="Times New Roman"/>
          <w:color w:val="auto"/>
          <w:sz w:val="28"/>
          <w:szCs w:val="28"/>
        </w:rPr>
        <w:t>Przedszkole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</w:rPr>
        <w:t xml:space="preserve"> wchodzi w skład zespołu, który nosi pełną nazwę w brzmieniu:</w:t>
      </w:r>
    </w:p>
    <w:p w:rsidR="004E084C" w:rsidRPr="00611411" w:rsidRDefault="004E084C" w:rsidP="004E084C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11411">
        <w:rPr>
          <w:rFonts w:ascii="Times New Roman" w:hAnsi="Times New Roman" w:cs="Times New Roman"/>
          <w:i/>
          <w:color w:val="auto"/>
          <w:sz w:val="28"/>
          <w:szCs w:val="28"/>
        </w:rPr>
        <w:t>Zespół Szkolno-Przedszkolny nr 6 ul. Przestrzenna 68/70 42 - 280 Częstochowa</w:t>
      </w:r>
    </w:p>
    <w:p w:rsidR="004E084C" w:rsidRPr="00611411" w:rsidRDefault="00650292" w:rsidP="004E084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7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. 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Przedszkole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prowadzi Gmina Miasto Częstochowa,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</w:rPr>
        <w:t xml:space="preserve"> ul. Śląska 11/13, 42-217 Częstochowa.</w:t>
      </w:r>
    </w:p>
    <w:p w:rsidR="004E084C" w:rsidRPr="00611411" w:rsidRDefault="00650292" w:rsidP="004E084C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8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. Organem sprawującym nadzór pedagogiczny nad </w:t>
      </w:r>
      <w:r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>przedszkolem</w:t>
      </w:r>
      <w:r w:rsidR="004E084C" w:rsidRPr="00611411">
        <w:rPr>
          <w:rFonts w:ascii="Times New Roman" w:hAnsi="Times New Roman" w:cs="Times New Roman"/>
          <w:color w:val="auto"/>
          <w:sz w:val="28"/>
          <w:szCs w:val="28"/>
          <w:lang w:eastAsia="pl-PL"/>
        </w:rPr>
        <w:t xml:space="preserve"> jest Śląski Kurator Oświaty w Katowicach.</w:t>
      </w:r>
    </w:p>
    <w:p w:rsidR="004C53B7" w:rsidRDefault="006604B4" w:rsidP="00765C24">
      <w:pPr>
        <w:tabs>
          <w:tab w:val="left" w:pos="4536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4C53B7" w:rsidRDefault="006604B4" w:rsidP="00765C24">
      <w:pPr>
        <w:pStyle w:val="Standard"/>
        <w:tabs>
          <w:tab w:val="left" w:pos="4536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Przedszkole jest publiczną placówką oświatowo - wychowawczą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działającą jako jednostka budżetowa, której działalność finansowana jest przez: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1) Gminę Miasto Częstochowa,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rodziców w formie opłat za wyżywienie dziecka w przedszkolu.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Przedszkole może otrzymywać darowizny, które ewidencjonowane są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zgodnie z przepisami o gospodarce finansowej w jednostkach budżetowych.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Obsługę finansową i księgową przedszkola prowadzi Biuro Finans</w:t>
      </w:r>
      <w:r w:rsidR="00A70B95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Oświaty.</w:t>
      </w:r>
    </w:p>
    <w:p w:rsidR="004C53B7" w:rsidRDefault="004C53B7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765C24" w:rsidP="00765C24">
      <w:pPr>
        <w:pStyle w:val="Standard"/>
        <w:tabs>
          <w:tab w:val="left" w:pos="4536"/>
        </w:tabs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4B4">
        <w:rPr>
          <w:rFonts w:ascii="Times New Roman" w:hAnsi="Times New Roman" w:cs="Times New Roman"/>
          <w:sz w:val="28"/>
          <w:szCs w:val="28"/>
        </w:rPr>
        <w:t>§ 3</w:t>
      </w:r>
    </w:p>
    <w:p w:rsidR="004C53B7" w:rsidRDefault="004C53B7">
      <w:pPr>
        <w:pStyle w:val="Standard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4C53B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B7" w:rsidRDefault="006604B4">
      <w:pPr>
        <w:pStyle w:val="Standard"/>
        <w:tabs>
          <w:tab w:val="left" w:pos="71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Przedszkole zapewnia dzieciom opiekę, wychowanie i nauczanie przez pięć dni w tygodniu, od poniedziałku do piątku w godzinach </w:t>
      </w:r>
      <w:r w:rsidRPr="00611411">
        <w:rPr>
          <w:rFonts w:ascii="Times New Roman" w:hAnsi="Times New Roman" w:cs="Times New Roman"/>
          <w:color w:val="auto"/>
          <w:sz w:val="28"/>
          <w:szCs w:val="28"/>
        </w:rPr>
        <w:t>od 6:</w:t>
      </w:r>
      <w:r w:rsidR="00C352EF" w:rsidRPr="0061141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11411">
        <w:rPr>
          <w:rFonts w:ascii="Times New Roman" w:hAnsi="Times New Roman" w:cs="Times New Roman"/>
          <w:color w:val="auto"/>
          <w:sz w:val="28"/>
          <w:szCs w:val="28"/>
        </w:rPr>
        <w:t xml:space="preserve"> do 1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114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0292" w:rsidRPr="00611411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Pr="006114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wyjątkiem dni ustawowo wolnych od pracy.</w:t>
      </w:r>
    </w:p>
    <w:p w:rsidR="004C53B7" w:rsidRDefault="006604B4">
      <w:pPr>
        <w:pStyle w:val="Standard"/>
        <w:tabs>
          <w:tab w:val="left" w:pos="71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Przedszkole funkcjonuje przez cały rok szkolny z uwzględnieniem przerw ustalonych w porozumieniu z organem prowadzącym.</w:t>
      </w:r>
    </w:p>
    <w:p w:rsidR="004C53B7" w:rsidRDefault="006604B4">
      <w:pPr>
        <w:pStyle w:val="Standard"/>
        <w:tabs>
          <w:tab w:val="left" w:pos="71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 W czasie pracy przedszkole</w:t>
      </w:r>
      <w:r w:rsidR="00512471">
        <w:rPr>
          <w:rFonts w:ascii="Times New Roman" w:hAnsi="Times New Roman" w:cs="Times New Roman"/>
          <w:sz w:val="28"/>
          <w:szCs w:val="28"/>
        </w:rPr>
        <w:t xml:space="preserve"> zapewnia</w:t>
      </w:r>
      <w:r>
        <w:rPr>
          <w:rFonts w:ascii="Times New Roman" w:hAnsi="Times New Roman" w:cs="Times New Roman"/>
          <w:sz w:val="28"/>
          <w:szCs w:val="28"/>
        </w:rPr>
        <w:t xml:space="preserve"> realizację podstaw</w:t>
      </w:r>
      <w:r w:rsidR="0051247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programow</w:t>
      </w:r>
      <w:r w:rsidR="00512471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3B7" w:rsidRDefault="004C53B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765C24" w:rsidP="00765C24">
      <w:pPr>
        <w:pStyle w:val="Standard"/>
        <w:tabs>
          <w:tab w:val="left" w:pos="4536"/>
        </w:tabs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4B4">
        <w:rPr>
          <w:rFonts w:ascii="Times New Roman" w:hAnsi="Times New Roman" w:cs="Times New Roman"/>
          <w:sz w:val="28"/>
          <w:szCs w:val="28"/>
        </w:rPr>
        <w:t>§ 4</w:t>
      </w:r>
    </w:p>
    <w:p w:rsidR="004C53B7" w:rsidRDefault="004C53B7">
      <w:pPr>
        <w:pStyle w:val="Standard"/>
        <w:tabs>
          <w:tab w:val="left" w:pos="71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3B7" w:rsidRDefault="004C53B7">
      <w:pPr>
        <w:pStyle w:val="Standard"/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B7" w:rsidRDefault="006604B4">
      <w:pPr>
        <w:pStyle w:val="Tekstpodstawowy1"/>
        <w:spacing w:after="0" w:line="360" w:lineRule="auto"/>
      </w:pPr>
      <w:r>
        <w:rPr>
          <w:sz w:val="28"/>
          <w:szCs w:val="28"/>
        </w:rPr>
        <w:t>1. Zgodnie z uchwałą nr 499.XXXVI.2017 z dnia 23 lutego 2017 r. w sprawie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zmiany uchwały nr 952/LIII/2014 w sprawie określenia wysokości opłat za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korzystanie z wychowania przedszkolnego w przedszkolach prowadzonych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przez miasto Częstochowę opłaty nie ponoszą także rodzice dzieci 6 – letnich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zamieszkałych poza Częstochową.</w:t>
      </w:r>
    </w:p>
    <w:p w:rsidR="004C53B7" w:rsidRDefault="006604B4">
      <w:pPr>
        <w:pStyle w:val="Tekstpodstawowy1"/>
        <w:spacing w:after="0" w:line="360" w:lineRule="auto"/>
      </w:pPr>
      <w:r>
        <w:rPr>
          <w:sz w:val="28"/>
          <w:szCs w:val="28"/>
        </w:rPr>
        <w:t>2. Przedszkole zapewnia odpłatne wyżywienie dla dzieci.</w:t>
      </w:r>
    </w:p>
    <w:p w:rsidR="004C53B7" w:rsidRDefault="006604B4">
      <w:pPr>
        <w:pStyle w:val="Tekstpodstawowy1"/>
        <w:spacing w:after="0" w:line="360" w:lineRule="auto"/>
      </w:pPr>
      <w:r>
        <w:rPr>
          <w:sz w:val="28"/>
          <w:szCs w:val="28"/>
        </w:rPr>
        <w:t xml:space="preserve">Zasady korzystania z wyżywienia w przedszkolu określa Zarządzenie Prezydenta Miasta Częstochowy. Posiłki w przedszkolu przygotowywane są </w:t>
      </w:r>
      <w:r w:rsidR="00512471">
        <w:rPr>
          <w:sz w:val="28"/>
          <w:szCs w:val="28"/>
        </w:rPr>
        <w:br/>
      </w:r>
      <w:r>
        <w:rPr>
          <w:sz w:val="28"/>
          <w:szCs w:val="28"/>
        </w:rPr>
        <w:t>z produktów dopuszczonych do stosowania w żywieniu zbiorowym dzieci.</w:t>
      </w:r>
    </w:p>
    <w:p w:rsidR="004C53B7" w:rsidRDefault="006604B4">
      <w:pPr>
        <w:pStyle w:val="Tekstpodstawowy1"/>
        <w:spacing w:after="0"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pl-PL"/>
        </w:rPr>
        <w:br/>
      </w:r>
    </w:p>
    <w:p w:rsidR="004C53B7" w:rsidRDefault="004C53B7">
      <w:pPr>
        <w:pStyle w:val="Tekstpodstawowy1"/>
        <w:spacing w:after="0" w:line="360" w:lineRule="auto"/>
        <w:rPr>
          <w:sz w:val="28"/>
          <w:szCs w:val="28"/>
          <w:lang w:eastAsia="pl-PL"/>
        </w:rPr>
      </w:pPr>
    </w:p>
    <w:p w:rsidR="004C53B7" w:rsidRDefault="004C53B7">
      <w:pPr>
        <w:pStyle w:val="Tekstpodstawowy1"/>
        <w:spacing w:after="0" w:line="360" w:lineRule="auto"/>
        <w:rPr>
          <w:sz w:val="28"/>
          <w:szCs w:val="28"/>
          <w:lang w:eastAsia="pl-PL"/>
        </w:rPr>
      </w:pPr>
    </w:p>
    <w:p w:rsidR="004C53B7" w:rsidRDefault="006604B4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Rozdział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Cele i zadania przedszkola.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§5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Przedszkole realizuje bezpłatne nauczanie i wychowanie w zakresie podstawy programowej określonej rozporządzeniem MEN.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Przedszkole realizuje cele i zadania wynikające z ustawy o systemie oświaty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oraz wydanych na jej podstawie aktów wykonawczych. </w:t>
      </w: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1.Cele</w:t>
      </w:r>
      <w:r w:rsidR="00FD10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celem przedszkola jest wsparcie całościowego rozwoju dziecka. </w:t>
      </w:r>
      <w:r w:rsidR="00FD10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</w:t>
      </w:r>
      <w:r w:rsidR="00FD10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podjęcia nauki na pierwszym etapie edukacji.</w:t>
      </w: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Zadania przedszkola: 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921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wspieranie wielokierunkowej aktywności dziecka poprzez organizację warunków sprzyjających nabywaniu doświadczeń w fizycznym, emocjonalnym, społecznym   i poznawczym obszarze jego rozwoju,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2) tworzenie warunków umożliwiających dzieciom swobodny rozwój, zabawę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odpoczynek w poczuciu bezpieczeństwa,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3) wspieranie aktywności dziecka podnoszącej poziom integracji sensorycznej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umiejętności korzystania z rozwijających się procesów poznawczych,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FD10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zapewnienie prawidłowej organizacji warunków sprzyjających nabywaniu przez dzieci doświadczeń, które umożliwią im ciągłość procesów adaptacji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oraz pomoc dzieciom rozwijającym się w sposób nieharmonijny, wolniejszy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lub przyspieszony,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5) wspieranie samodzielnej dziecięcej eksploracji świata, dobór treści adekwatnych   do poziomu rozwoju dziecka, jego możliwości percepcyjnych, wyobrażeń i rozumowania, z poszanowaniem indywidualnych potrzeb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zainteresowań,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6) </w:t>
      </w:r>
      <w:r w:rsidR="00FD1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wzmacnianie poczucia wartości, indywidualność, oryginalność dziecka oraz potrzeby tworzenia relacji osobowych i uczestnictwa w grupie,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7) tworzenie sytuacji sprzyjających rozwojowi nawyków i zachowań prowadzących    do samodzielności, dbania o zdrowie, sprawność ruchową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bezpieczeństwo, w tym bezpieczeństwo w ruchu drogowym,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10) tworzenie warunków pozwalających na bezpieczną, samodzielną eksplorację otaczającej dziecko przyrody, stymulujących rozwój wrażliwości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umożliwiających poznanie wartości oraz norm odnoszących się do środowiska przyrodniczego, adekwatnych do etapu rozwoju dziecka,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11) tworzenie warunków umożliwiających bezpieczną, samodzielną eksplorację elementów techniki w otoczeniu, konstruowania, majsterkowania, planowania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podejmowania intencjonalnego działania, prezentowania wytworów swojej pracy,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12)</w:t>
      </w:r>
      <w:r w:rsidR="00E34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współdziałanie z rodzicami, różnymi środowiskami, organizacjami </w:t>
      </w:r>
      <w:r w:rsidR="00FD10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instytucjami, uznanymi przez rodziców za źródło istotnych wartości, na rzecz tworzenia warunków umożliwiających rozwój tożsamości dziecka,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13) </w:t>
      </w:r>
      <w:r w:rsidR="00FD1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kreowanie, wspólne z wymienionymi podmiotami, sytuacji prowadzących </w:t>
      </w:r>
      <w:r w:rsidR="005124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do poznania przez dziecko wartości i norm społecznych, których źródłem jest rodzina, grupa w przedszkolu, inne dorosłe osoby, w tym osoby starsze, </w:t>
      </w:r>
      <w:r w:rsidR="005124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oraz rozwijania zachowań wynikających z wartości możliwych do zrozumienia na tym etapie rozwoju,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15) systematyczne wspieranie rozwoju mechanizmów uczenia się dziecka, prowadzące   do osiągnięcia przez nie poziomu umożliwiającego podjęcie nauki w szkole,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16) organizowanie zajęć – zgodnie z potrzebami – umożliwiających dziecku poznawanie kultury i języka mniejszości narodowej lub etnicznej lub języka regionalnego,</w:t>
      </w:r>
    </w:p>
    <w:p w:rsidR="004C53B7" w:rsidRDefault="006604B4">
      <w:pPr>
        <w:pStyle w:val="Bezodstpw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17) tworzenie sytuacji edukacyjnych sprzyjających budowaniu zainteresowania dziecka językiem obcym nowożytnym, chęci poznawania innych kultur.</w:t>
      </w:r>
    </w:p>
    <w:p w:rsidR="004C53B7" w:rsidRDefault="004C53B7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 Organizowanie pomocy psychologiczno- pedagogicznej.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1) pomoc psychologiczno- pedagogiczna polega na rozpoznawaniu </w:t>
      </w:r>
      <w:r w:rsidR="00D71852">
        <w:rPr>
          <w:sz w:val="28"/>
          <w:szCs w:val="28"/>
        </w:rPr>
        <w:br/>
      </w:r>
      <w:r>
        <w:rPr>
          <w:sz w:val="28"/>
          <w:szCs w:val="28"/>
        </w:rPr>
        <w:t>i</w:t>
      </w:r>
      <w:r w:rsidR="00D71852">
        <w:t xml:space="preserve"> </w:t>
      </w:r>
      <w:r>
        <w:rPr>
          <w:sz w:val="28"/>
          <w:szCs w:val="28"/>
        </w:rPr>
        <w:t xml:space="preserve">zaspakajaniu indywidualnych potrzeb rozwojowych i edukacyjnych dziecka 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oraz rozpoznawaniu indywidualnych możliwości psychofizycznych dziecka, czynników środowiskowych wpływających na jego funkcjonowanie </w:t>
      </w:r>
      <w:r w:rsidR="00D71852">
        <w:rPr>
          <w:sz w:val="28"/>
          <w:szCs w:val="28"/>
        </w:rPr>
        <w:br/>
      </w:r>
      <w:r>
        <w:rPr>
          <w:sz w:val="28"/>
          <w:szCs w:val="28"/>
        </w:rPr>
        <w:t>w   przedszkolu,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2) pomoc psychologiczno- pedagogiczna jest udzielana dziecku w celu 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lastRenderedPageBreak/>
        <w:t xml:space="preserve">wspierania jego potencjału rozwojowego i stwarzania warunków do jego aktywnego i pełnego uczestnictwa w życiu przedszkola oraz w środowisku 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społecznym,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3) zindywidualizowana ścieżka realizacji obowiązkowego rocznego przygotowania przedszkolnego realizowana jest w zależności od potrzeb,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4) pomoc psychologiczno-pedagogiczną organizuje dyrektor przedszkola,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5) korzystanie z pomocy psychologiczno-pedagogicznej w przedszkolu jest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dobrowolne i nieodpłatne,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6) w przedszkolu pomoc psychologiczno-pedagogiczna jest udzielana: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a) w trakcie bieżącej pracy z dzieckiem oraz przez zintegrowane działania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nauczycieli specjalistów pracujących z dzieckiem,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b) w postaci form pomocy psychologiczno-pedagogicznej.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7) Formy pomocy psychologiczno-pedagogicznej dla dziecka w przedszkolu to: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a) zajęcia rozwijające uzdolnienia,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b) zajęcia specjalistyczne: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- korekcyjno-kompensacyjne,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-  logopedyczne,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- rozwijające kompetencje emocjonalno</w:t>
      </w:r>
      <w:r w:rsidR="00157E98">
        <w:rPr>
          <w:sz w:val="28"/>
          <w:szCs w:val="28"/>
        </w:rPr>
        <w:t>-</w:t>
      </w:r>
      <w:r>
        <w:rPr>
          <w:sz w:val="28"/>
          <w:szCs w:val="28"/>
        </w:rPr>
        <w:t>społeczne,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-  inne o charakterze terapeutycznym,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c) porady i konsultacje na terenie poradni oraz przedszkola,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8) godzina zajęć wymienionych w pkt 6 a-b trwa 45 minut,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9) dopuszcza się prowadzenie zajęć w czasie dłuższym lub krótszym niż 45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minut z zachowaniem ustalonego dla dziecka łącznego tygodniowego czasu 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 tych zajęć, jeśli jest to uzasadnione potrzebami dziecka,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10) zajęcia z form pomocy psychologiczno-pedagogicznej są realizowane przy 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wykorzystaniem aktywizujących metod pracy,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11) planowanie i koordynowanie pomocy psychologiczno-pedagogicznej </w:t>
      </w:r>
      <w:r w:rsidR="00D71852">
        <w:rPr>
          <w:sz w:val="28"/>
          <w:szCs w:val="28"/>
        </w:rPr>
        <w:br/>
      </w:r>
      <w:r>
        <w:rPr>
          <w:sz w:val="28"/>
          <w:szCs w:val="28"/>
        </w:rPr>
        <w:t xml:space="preserve">w bieżącej pracy z dzieckiem w zakresie zintegrowanych działań nauczycieli </w:t>
      </w:r>
      <w:r w:rsidR="00D71852">
        <w:rPr>
          <w:sz w:val="28"/>
          <w:szCs w:val="28"/>
        </w:rPr>
        <w:br/>
      </w:r>
      <w:r>
        <w:rPr>
          <w:sz w:val="28"/>
          <w:szCs w:val="28"/>
        </w:rPr>
        <w:t xml:space="preserve">i specjalistów oraz planowania form pomocy psychologiczno-pedagogicznej 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lastRenderedPageBreak/>
        <w:t>należy do zadań dyrektora przedszkola,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 xml:space="preserve">12) dyrektor przedszkola planując pomoc psychologiczno-pedagogiczną dla 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dziecka określoną w pkt 10 współpracuje przede wszystkim:</w:t>
      </w:r>
    </w:p>
    <w:p w:rsidR="004C53B7" w:rsidRDefault="006604B4">
      <w:pPr>
        <w:pStyle w:val="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</w:pPr>
      <w:r>
        <w:rPr>
          <w:sz w:val="28"/>
          <w:szCs w:val="28"/>
        </w:rPr>
        <w:t>ze specjalistami zatrudnionymi w</w:t>
      </w:r>
      <w:r w:rsidR="00D71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przedszkolu, nauczycielami prowadzącymi zajęcia z dzieckiem w grupie, </w:t>
      </w:r>
    </w:p>
    <w:p w:rsidR="004C53B7" w:rsidRDefault="006604B4">
      <w:pPr>
        <w:pStyle w:val="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</w:pPr>
      <w:r>
        <w:rPr>
          <w:sz w:val="28"/>
          <w:szCs w:val="28"/>
        </w:rPr>
        <w:t>rodzicami/opiekunami prawnymi/ dziecka, poradnią psychologiczno-</w:t>
      </w:r>
    </w:p>
    <w:p w:rsidR="004C53B7" w:rsidRDefault="006604B4">
      <w:pPr>
        <w:pStyle w:val="Lista"/>
        <w:tabs>
          <w:tab w:val="left" w:pos="360"/>
        </w:tabs>
        <w:spacing w:after="0" w:line="360" w:lineRule="auto"/>
      </w:pPr>
      <w:r>
        <w:rPr>
          <w:sz w:val="28"/>
          <w:szCs w:val="28"/>
        </w:rPr>
        <w:t>pedagogiczną.</w:t>
      </w:r>
    </w:p>
    <w:p w:rsidR="004C53B7" w:rsidRDefault="004C53B7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4.Przedszkole zapewnia dzieciom prawo do: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 akceptacji takim jakie jest,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 spokoju i samotności</w:t>
      </w:r>
      <w:r w:rsidR="00D7185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gdy tego potrzebuje,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3) indywidualnego procesu i własnego tempa rozwoju,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4) aktywnego kształtowania kontaktów społecznych,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5) zabawy i wyboru towarzyszy zabawy,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6) badania i eksperymentowania,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7) różnorodnego, bogatego w bodźce twórczego otoczenia,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8) wypoczynku,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9) zdrowego i kalorycznego pożywienia.</w:t>
      </w: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7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1.Zasady zapewnienia dzieciom bezpiecze</w:t>
      </w:r>
      <w:r>
        <w:rPr>
          <w:rFonts w:ascii="Times New Roman" w:hAnsi="Times New Roman"/>
          <w:sz w:val="28"/>
          <w:szCs w:val="28"/>
        </w:rPr>
        <w:t>ństwa i właściwej opieki podczas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pobytu w przedszkolu: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 opiek</w:t>
      </w:r>
      <w:r>
        <w:rPr>
          <w:rFonts w:ascii="Times New Roman" w:hAnsi="Times New Roman"/>
          <w:sz w:val="28"/>
          <w:szCs w:val="28"/>
        </w:rPr>
        <w:t>ę nad dziećmi w trakcie ich całego pobytu w przedszkolu sprawują</w:t>
      </w:r>
    </w:p>
    <w:p w:rsidR="004C53B7" w:rsidRPr="00E47A09" w:rsidRDefault="006604B4">
      <w:pPr>
        <w:spacing w:after="0" w:line="360" w:lineRule="auto"/>
        <w:rPr>
          <w:color w:val="auto"/>
        </w:rPr>
      </w:pPr>
      <w:r>
        <w:rPr>
          <w:rFonts w:ascii="Times New Roman" w:hAnsi="Times New Roman"/>
          <w:sz w:val="28"/>
          <w:szCs w:val="28"/>
        </w:rPr>
        <w:t>nauczyciele</w:t>
      </w:r>
      <w:r w:rsidRPr="00E47A09">
        <w:rPr>
          <w:rFonts w:ascii="Times New Roman" w:hAnsi="Times New Roman"/>
          <w:color w:val="auto"/>
          <w:sz w:val="28"/>
          <w:szCs w:val="28"/>
        </w:rPr>
        <w:t>, w wyjątkowych sytuacjach krótkotrwałą opiekę nad dziećmi</w:t>
      </w:r>
    </w:p>
    <w:p w:rsidR="004C53B7" w:rsidRPr="00E47A09" w:rsidRDefault="006604B4">
      <w:pPr>
        <w:spacing w:after="0" w:line="360" w:lineRule="auto"/>
        <w:rPr>
          <w:color w:val="auto"/>
        </w:rPr>
      </w:pPr>
      <w:r w:rsidRPr="00E47A09">
        <w:rPr>
          <w:rFonts w:ascii="Times New Roman" w:hAnsi="Times New Roman"/>
          <w:color w:val="auto"/>
          <w:sz w:val="28"/>
          <w:szCs w:val="28"/>
        </w:rPr>
        <w:t>może sprawować inny pracownik przedszkola,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2) rozkład dnia uwzględnia różnorodność i przemienność form aktywności,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3) dzieci mają zapewniony codzienny odpoczynek niezbędny do regeneracji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organizmu – zajęcia relaksacyjne i wyciszające,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lastRenderedPageBreak/>
        <w:t>4) zapewnia się codziennie organizowane różnorodne zajęcia ruchowe oraz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pobyt na świeżym powietrzu, o ile pozwalają na to warunki pogodowe,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5) sale zajęć posiadają właściwą powierzchnię, oświetlenie, wentylację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i ogrzewanie,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6) stoliki, krzesełka i wyposażenie sal dostosowane są do wzrostu dzieci</w:t>
      </w:r>
      <w:r w:rsidR="00E47A09">
        <w:rPr>
          <w:rFonts w:ascii="Times New Roman" w:hAnsi="Times New Roman"/>
          <w:sz w:val="28"/>
          <w:szCs w:val="28"/>
        </w:rPr>
        <w:t xml:space="preserve"> </w:t>
      </w:r>
      <w:r w:rsidR="00E47A09">
        <w:rPr>
          <w:rFonts w:ascii="Times New Roman" w:hAnsi="Times New Roman"/>
          <w:sz w:val="28"/>
          <w:szCs w:val="28"/>
        </w:rPr>
        <w:br/>
        <w:t>i</w:t>
      </w:r>
      <w:r>
        <w:rPr>
          <w:rFonts w:ascii="Times New Roman" w:hAnsi="Times New Roman"/>
          <w:sz w:val="28"/>
          <w:szCs w:val="28"/>
        </w:rPr>
        <w:t xml:space="preserve"> rodzaju działalności,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7) dzieci korzystają z estetycznie podanych posiłków przygotowanych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zgodnie z normami żywieniowymi,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8) dzieciom podczas pobytu na terenie placówki nie podaje się żadnych leków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oraz nie są wobec nich stosowane żadne zabiegi medyczne,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9) w przypadku dzieci z chorobą przewlekłą, rodzice po ustaleniu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z dyrektorem, mogą pisemnie delegować pracownikowi przedszkola </w:t>
      </w:r>
      <w:r w:rsidR="00157E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(za</w:t>
      </w:r>
      <w:r w:rsidR="00157E98">
        <w:t xml:space="preserve"> </w:t>
      </w:r>
      <w:r>
        <w:rPr>
          <w:rFonts w:ascii="Times New Roman" w:hAnsi="Times New Roman"/>
          <w:sz w:val="28"/>
          <w:szCs w:val="28"/>
        </w:rPr>
        <w:t>jego zgodą) uprawnienia do wykonywania czynności związanych z opieką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nad dzieckiem (wykonywanie zaleceń lekarza),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10) rodzice zobowiązani są do powiadomienia nauczycielki lub dyrektora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o każdej chorobie zakaźnej dziecka,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11) podczas pobytu dzieci w ogrodzie zajęcia i zabawy dzieci, odbywają się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na wyznaczonych terenach ze sprzętem dostosowanym do potrzeb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i możliwości dzieci,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12) w przypadku wycieczek poza miasto na każde 10 dzieci przypada nie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mniej niż jedna osoba sprawująca opiekę,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13) każdorazowe wyjście poza teren przedszkola nauczyciel zgłasza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dyrektorowi i odnotowuje w </w:t>
      </w:r>
      <w:r w:rsidR="00E47A09">
        <w:rPr>
          <w:rFonts w:ascii="Times New Roman" w:hAnsi="Times New Roman"/>
          <w:sz w:val="28"/>
          <w:szCs w:val="28"/>
        </w:rPr>
        <w:t>rejestrze wyjść grupowych</w:t>
      </w:r>
      <w:r>
        <w:rPr>
          <w:rFonts w:ascii="Times New Roman" w:hAnsi="Times New Roman"/>
          <w:sz w:val="28"/>
          <w:szCs w:val="28"/>
        </w:rPr>
        <w:t>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15) na czas spacerów ulicami osiedla oraz wycieczek w miejsca o dużym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natężeniu ruchu i na plenerowe imprezy masowe dzieci mają zakładane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kamizelki odblaskowe,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16) rodzice na pierwszym zebraniu wyrażają pisemną zgodę (na cały rok szkolny) na udział dziecka w wycieczkach i spacerach poza teren placówki</w:t>
      </w:r>
      <w:r w:rsidR="00650D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(tzw. deklaracja zgody),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lastRenderedPageBreak/>
        <w:t>17) nauczyciele przed wyjazdem</w:t>
      </w:r>
      <w:r w:rsidR="00650D88">
        <w:rPr>
          <w:rFonts w:ascii="Times New Roman" w:hAnsi="Times New Roman"/>
          <w:sz w:val="28"/>
          <w:szCs w:val="28"/>
        </w:rPr>
        <w:t xml:space="preserve"> </w:t>
      </w:r>
      <w:r w:rsidR="00650D88" w:rsidRPr="00611411">
        <w:rPr>
          <w:rFonts w:ascii="Times New Roman" w:hAnsi="Times New Roman"/>
          <w:color w:val="auto"/>
          <w:sz w:val="28"/>
          <w:szCs w:val="28"/>
        </w:rPr>
        <w:t>na wycieczkę</w:t>
      </w:r>
      <w:r w:rsidRPr="0061141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wypełniają „kartę wycieczki”, zatwierdzaną</w:t>
      </w:r>
      <w:r w:rsidR="00650D88">
        <w:t xml:space="preserve"> </w:t>
      </w:r>
      <w:r>
        <w:rPr>
          <w:rFonts w:ascii="Times New Roman" w:hAnsi="Times New Roman"/>
          <w:sz w:val="28"/>
          <w:szCs w:val="28"/>
        </w:rPr>
        <w:t>przez dyrektora.</w:t>
      </w:r>
    </w:p>
    <w:p w:rsidR="004C53B7" w:rsidRDefault="00765C24" w:rsidP="001F0B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0B90">
        <w:rPr>
          <w:rFonts w:ascii="Times New Roman" w:hAnsi="Times New Roman"/>
          <w:sz w:val="28"/>
          <w:szCs w:val="28"/>
        </w:rPr>
        <w:t>Rozdział 3</w:t>
      </w: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przedszkola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Organami przedszkola są: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dyrektor przedszkola,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rada pedagogiczna,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rada rodziców.</w:t>
      </w: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Do szczegółowych kompetencji dyrektora przedszkola należy: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kierowanie działalnością przedszkola oraz reprezentowanie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przedszkola na zewnątrz,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 sprawowanie nadzoru pedagogicznego i dokonywanie oceny zatrudnionych nauczycieli,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sprawowanie opieki nad wychowankami oraz stwarzanie warunków harmonijnego rozwoju psychofizycznego dzieci poprzez aktywne działania </w:t>
      </w:r>
      <w:r w:rsidR="00650D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prozdrowotne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4) odpowiadanie za uwzględnienie w zestawie programów wychowania przedszkolnego całości podstawy programowej wychowania przedszkolnego,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5) organizowanie i przewodniczenie posiedzeniom rady pedagogicznej,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realizowanie uchwał rady pedagogicznej, rady rodziców podjęte w ramach ich kompetencji,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7) dysponowanie środkami określonymi w planie finansowym przedszkola zaopiniowanym przez radę pedagogiczną i ponosi odpowiedzialność za ich prawidłowe wykorzystanie,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8) organizowanie środowiska dydaktycznego zapewniającego wysoką efektywność oddziaływań wychowawczo-dydaktycznych, </w:t>
      </w:r>
    </w:p>
    <w:p w:rsidR="00DE0F4F" w:rsidRDefault="00660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9) powołanie komisji rekrutacyjnej i wyznaczenie przewodniczącego komisji rekrutacyjnej, która przeprowadza postępowanie rekrutacyjne do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10) organizowanie administracyjnej, finansowej i gospodarczej obsługi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11) w zakresie spraw organizacyjnych: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a) przygotowanie projektu planu pracy przedszkola;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b) opracowanie arkusza organizacji przedszkola;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c) ustalanie ramowego rozkładu dnia pracy wychowawczo-dydaktycznej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opiekuńczej,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12) w zakresie spraw finansowych: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a) opracowanie  wspólnie z księgową planu finansowego przedszkola,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b) przedstawienie projektu planu finansowego do zaopiniowania radzie pedagogicznej,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13) w zakresie spraw administracyjno-gospodarczych, biurowych: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organizowanie i nadzorowanie kancelarii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b) nadzorowanie prawidłowego prowadzenia dokumentacji przez nauczycieli;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 organizowanie przeglądów technicznych obiektów i urządzeń przedszkolnych oraz prac konserwacyjno</w:t>
      </w:r>
      <w:r w:rsidR="00157E9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remontowych,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d) organizowanie okresowych inwentaryzacji majątku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14) w zakresie spraw porządkowych, bhp i podobnych: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zapewnienie odpowiedniego stanu bezpieczeństwa i higieny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b) egzekwowanie przestrzegania ustalonego w przedszkolu porządku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oraz dbałości o czystość i estetykę przedszkola,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15) administrowanie zakładowym funduszem świadczeń socjalnych, zgodnie </w:t>
      </w:r>
      <w:r w:rsidR="00157E9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ustalonym regulaminem,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16) sporządzanie zakresów czynności i zakresów odpowiedzialności materialnej dla wszystkich pracowników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17) zatrudnianie, pracowników dydaktycznych, administracyjnych </w:t>
      </w:r>
      <w:r w:rsidR="00DE0F4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gospodarczych zgodnie z obowiązującymi przepisami Ustawy Karta Nauczyciela i Kodeks Pracy,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18) decydowanie o przyznaniu nagród oraz wymierzaniu kar porządkowych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nauczycielom i innym pracownikom przedszkola,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19) wniosk</w:t>
      </w:r>
      <w:r w:rsidR="00DE0F4F">
        <w:rPr>
          <w:rFonts w:ascii="Times New Roman" w:eastAsia="Times New Roman" w:hAnsi="Times New Roman" w:cs="Times New Roman"/>
          <w:sz w:val="28"/>
          <w:szCs w:val="28"/>
          <w:lang w:eastAsia="pl-PL"/>
        </w:rPr>
        <w:t>owanie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 zasięgnięciu opinii rady rodziców oraz rady pedagogicznej w sprawach odznaczeń, nagród i innych wyróżnień dla nauczycieli oraz pozostałych pracowników,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20) współdziałanie z zakładowymi organizacjami związkowymi, w zakresie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ustalonym odrębnymi przepisami,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22) wstrzymanie realizacji uchwał rady pedagogicznej oraz rady rodziców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niezgodnych z przepisami prawa,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Dyrektor przedszkola ponosi odpowiedzialność za: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dydaktyczny i wychowawczy poziom przedszkola, </w:t>
      </w:r>
    </w:p>
    <w:p w:rsidR="004C53B7" w:rsidRDefault="006604B4">
      <w:pPr>
        <w:spacing w:after="0" w:line="36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realizację wszystkich zadań statutowych przedszkola zgodnie </w:t>
      </w:r>
      <w:r w:rsidR="00DE0F4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uchwałami rady pedagogicznej, rady rodziców, zarządzeniami organu prowadzącego oraz obowiązującymi przepisami oświatowymi,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zapewnienie pomocy nauczycielom w realizacji ich zadań,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3.Inne postanowienia dotyczące pracy dyrektora: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dyrektor jest kierownikiem zakładu pracy dla zatrudnionych </w:t>
      </w:r>
      <w:r w:rsidR="00DE0F4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przedszkolu nauczycieli i pracowników nie będących nauczycielami,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w razie nieobecności dyrektora jego funkcje i odpowiedzialność przejmuje </w:t>
      </w:r>
      <w:r w:rsidR="00DE0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wicedyrektor. </w:t>
      </w:r>
    </w:p>
    <w:p w:rsidR="00611411" w:rsidRDefault="0061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1411" w:rsidRDefault="0061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1411" w:rsidRDefault="0061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0F4F" w:rsidRDefault="00DE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0F4F" w:rsidRDefault="00DE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10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Skład, kompetencje i organizacja pracy rady pedagogicznej.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1.W skład rady pedagogicznej wchodzą: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1) dyrektor przedszkola jako jej przewodniczący,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 wszyscy nauczyciele zatrudnieni w przedszkolu,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w zebraniach rady pedagogicznej mogą z głosem doradczym brać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także udział osoby zaproszone przez jej przewodniczącego, za zgodą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lub na wniosek rady pedagogicznej.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Kompetencje rady pedagogicznej: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</w:t>
      </w:r>
      <w:r w:rsidR="00DE0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kompetencji stanowi</w:t>
      </w:r>
      <w:r>
        <w:rPr>
          <w:rFonts w:ascii="Times New Roman" w:hAnsi="Times New Roman"/>
          <w:sz w:val="28"/>
          <w:szCs w:val="28"/>
        </w:rPr>
        <w:t>ących rady pedagogicznej należy w szczególności: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a) zatwierdzanie planu pracy przedszkola po zaopiniowaniu przez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  radę rodziców,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b) podejmowanie uchwał w sprawie, eksperymentów pedagogicznych po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zaopiniowaniu ich przez radę rodziców,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c) ustalenie organizacji doskonalenia zawodowego nauczycieli przedszkola,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d) podejmowanie uchwał w sprawie skreślenia z listy dzieci,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e) przygotowanie projektu statutu </w:t>
      </w:r>
      <w:r w:rsidR="00DE0F4F">
        <w:rPr>
          <w:rFonts w:ascii="Times New Roman" w:hAnsi="Times New Roman"/>
          <w:sz w:val="28"/>
          <w:szCs w:val="28"/>
        </w:rPr>
        <w:t>lub</w:t>
      </w:r>
      <w:r>
        <w:rPr>
          <w:rFonts w:ascii="Times New Roman" w:hAnsi="Times New Roman"/>
          <w:sz w:val="28"/>
          <w:szCs w:val="28"/>
        </w:rPr>
        <w:t xml:space="preserve"> jego zmian albo uchwalenie statutu </w:t>
      </w:r>
      <w:r w:rsidR="00DE0F4F">
        <w:rPr>
          <w:rFonts w:ascii="Times New Roman" w:hAnsi="Times New Roman"/>
          <w:sz w:val="28"/>
          <w:szCs w:val="28"/>
        </w:rPr>
        <w:t>lub</w:t>
      </w:r>
      <w:r>
        <w:rPr>
          <w:rFonts w:ascii="Times New Roman" w:hAnsi="Times New Roman"/>
          <w:sz w:val="28"/>
          <w:szCs w:val="28"/>
        </w:rPr>
        <w:t xml:space="preserve"> jego zmian,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f) ustalenie sposobu wykorzystania wyników nadzoru pedagogicznego,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w tym sprawowanego nad przedszkolem przez organ sprawujący nadzór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pedagogiczny, w celu doskonalenia pracy przedszkola,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g) ustalenie regulaminu swojej działalności,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2) Rada pedagogiczna opiniuje w szczeg</w:t>
      </w:r>
      <w:r>
        <w:rPr>
          <w:rFonts w:ascii="Times New Roman" w:hAnsi="Times New Roman"/>
          <w:sz w:val="28"/>
          <w:szCs w:val="28"/>
        </w:rPr>
        <w:t>ólności,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a) organizację pracy przedszkola, w tym tygodniowy rozkład zajęć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edukacyjnych,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b) projekt planu finansowego przedszkola,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c) wnioski dyrektora o przyznanie nauczycielom odznaczeń, nagród i innych wyróżnień,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lastRenderedPageBreak/>
        <w:t>d) propozycje dyrektora w sprawach przydziału nauczycielom stałych prac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i zajęć w ramach wynagrodzenia zasadniczego oraz dodatkowo płatnych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zajęć dydaktycznych, wychowawczych i opiekuńczych,</w:t>
      </w:r>
    </w:p>
    <w:p w:rsidR="004C53B7" w:rsidRDefault="006604B4">
      <w:pPr>
        <w:spacing w:after="0" w:line="360" w:lineRule="auto"/>
      </w:pPr>
      <w:r>
        <w:rPr>
          <w:rFonts w:ascii="Times New Roman" w:hAnsi="Times New Roman" w:cs="Tw Cen MT"/>
          <w:sz w:val="28"/>
          <w:szCs w:val="28"/>
        </w:rPr>
        <w:t xml:space="preserve">e) dopuszczenia do użytku w </w:t>
      </w:r>
      <w:r w:rsidR="00DE0F4F">
        <w:rPr>
          <w:rFonts w:ascii="Times New Roman" w:hAnsi="Times New Roman" w:cs="Tw Cen MT"/>
          <w:sz w:val="28"/>
          <w:szCs w:val="28"/>
        </w:rPr>
        <w:t>przedszkolu</w:t>
      </w:r>
      <w:r>
        <w:rPr>
          <w:rFonts w:ascii="Times New Roman" w:hAnsi="Times New Roman" w:cs="Tw Cen MT"/>
          <w:sz w:val="28"/>
          <w:szCs w:val="28"/>
        </w:rPr>
        <w:t xml:space="preserve"> zaproponowanego przez nauczyciela lub zespół nauczycieli programu wychowania przedszkolnego lub programu nauczania.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3.  Rada pedagogiczna przygotowuje projekt statutu przedszkola albo jego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zmian, podejmuje stosowną uchwałę.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4. Rada pedagogiczna może wystąpić z wnioskiem o odwołanie nauczyciela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ze stanowiska dyrektora lub innego stanowiska kierowniczego w przedszkolu.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5. Uchwały rady pedagogicznej podejmowane są zwykłą większością głosów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poprzez głosowanie tajne (w sprawach mogących naruszyć dobra osobiste)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lub jawne (pozostałe sprawy) w obecności co najmniej połowy jej członków.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6. Dyrektor może wstrzymać wykonanie uchwały rady pedagogicznej, jeśli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jest ona niezgodna z prawem i powiadamia o tym organ prowadzący i organ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sprawujący nadzór pedagogiczny.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7. Zebrania rady pedagogicznej są protokołowane elektronicznie.</w:t>
      </w:r>
      <w:r w:rsidR="00DE0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Strony</w:t>
      </w:r>
      <w:r w:rsidR="0015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protokołu są numerowane i parafowane przez dyrektora przedszkola.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8. Osoby biorące udział w zebraniu rady pedagogicznej są obowiązane </w:t>
      </w:r>
      <w:r w:rsidR="00157E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do</w:t>
      </w:r>
      <w:r w:rsidR="0015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nieujawniania spraw poruszanych na zebraniu rady pedagogicznej, które mogą</w:t>
      </w:r>
      <w:r w:rsidR="0015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naruszać dobra osobiste dzieci lub ich rodziców, a także nauczycieli </w:t>
      </w:r>
      <w:r w:rsidR="00157E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innych</w:t>
      </w:r>
      <w:r w:rsidR="00157E98">
        <w:t xml:space="preserve"> </w:t>
      </w:r>
      <w:r>
        <w:rPr>
          <w:rFonts w:ascii="Times New Roman" w:hAnsi="Times New Roman"/>
          <w:sz w:val="28"/>
          <w:szCs w:val="28"/>
        </w:rPr>
        <w:t>pracowników przedszkola.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9. W zebraniu rady pedagogicznej mogą brać udział przedstawiciele różnych</w:t>
      </w:r>
    </w:p>
    <w:p w:rsidR="004C53B7" w:rsidRPr="00157E98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organizacji i stowarzyszeń, osoby zaproszone przez jej przewodniczącego, </w:t>
      </w:r>
      <w:r w:rsidR="00157E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za</w:t>
      </w:r>
      <w:r w:rsidR="00157E98">
        <w:t xml:space="preserve"> </w:t>
      </w:r>
      <w:r>
        <w:rPr>
          <w:rFonts w:ascii="Times New Roman" w:hAnsi="Times New Roman"/>
          <w:sz w:val="28"/>
          <w:szCs w:val="28"/>
        </w:rPr>
        <w:t>zgodą lub na wniosek rady pedagogicznej.</w:t>
      </w:r>
    </w:p>
    <w:p w:rsidR="00C15259" w:rsidRDefault="00C15259">
      <w:pPr>
        <w:spacing w:after="0" w:line="360" w:lineRule="auto"/>
      </w:pPr>
    </w:p>
    <w:p w:rsidR="00C15259" w:rsidRDefault="00C15259">
      <w:pPr>
        <w:spacing w:after="0" w:line="360" w:lineRule="auto"/>
      </w:pPr>
    </w:p>
    <w:p w:rsidR="003F0C49" w:rsidRDefault="003F0C49">
      <w:pPr>
        <w:spacing w:after="0" w:line="360" w:lineRule="auto"/>
      </w:pP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Rada rodziców - postanowienia ogólne, skład, kompetencje, organizacja pracy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Postanowienia ogólne: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1) rada rodziców jest społecznie działającym organem na rzecz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2) rada rodziców współdziała z przedszkolem w celu ujednolicenia oddziaływań na dzieci przez rodzinę i przedszkole,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rada rodziców uczestniczy w życiu przedszkola przyczyniając się do podnoszenia jakości pracy placówki i zaspakajania potrzeb dzieci.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Skład rady rodziców: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wybory do rady rodziców są przeprowadzane corocznie we wrześniu na pierwszym zebraniu rodziców każdego oddziału i odbywają się bez względu na frekwencję rodziców,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rada rodziców powinna liczyć co najmniej 7 osób,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3) rada rodziców wybiera ze swego grona przewodniczącego, zastępcę przewodniczącego, skarbnika, sekretarza,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4)  kadencja rady rodziców trwa jeden rok szkolny.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3.Kompetencje rady rodziców: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 rada rodziców może występować do dyrektora i innych organów przedszkola, a także do organu prowadzącego przedszkole oraz kuratora oświaty z wnioskiem i opiniami dotyczącymi funkcjonowania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2) opiniuje projekt planu finansowego składanego przez dyrektora przedszkola,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ustala regulamin swojej działalności, </w:t>
      </w:r>
    </w:p>
    <w:p w:rsidR="004C53B7" w:rsidRDefault="006604B4">
      <w:pPr>
        <w:pStyle w:val="Domylnie"/>
        <w:spacing w:line="360" w:lineRule="auto"/>
      </w:pPr>
      <w:r>
        <w:rPr>
          <w:sz w:val="28"/>
          <w:szCs w:val="28"/>
          <w:lang w:eastAsia="pl-PL"/>
        </w:rPr>
        <w:t>4) opiniuje ocenę dorobku zawodowego nauczyciela stażysty, kontraktowego mianowanego,</w:t>
      </w:r>
      <w:r>
        <w:rPr>
          <w:sz w:val="28"/>
          <w:szCs w:val="28"/>
          <w:lang w:eastAsia="pl-PL"/>
        </w:rPr>
        <w:br/>
        <w:t xml:space="preserve">5) może wnioskować o ocenę pracy nauczyciela, </w:t>
      </w:r>
      <w:r>
        <w:rPr>
          <w:sz w:val="28"/>
          <w:szCs w:val="28"/>
          <w:lang w:eastAsia="pl-PL"/>
        </w:rPr>
        <w:br/>
        <w:t>6) w celu wspierania dzia</w:t>
      </w:r>
      <w:r>
        <w:rPr>
          <w:sz w:val="28"/>
          <w:szCs w:val="28"/>
        </w:rPr>
        <w:t>łalności statutowej przedszkola rada rodziców może</w:t>
      </w:r>
    </w:p>
    <w:p w:rsidR="004C53B7" w:rsidRDefault="006604B4" w:rsidP="00765C24">
      <w:pPr>
        <w:pStyle w:val="Domylnie"/>
        <w:tabs>
          <w:tab w:val="left" w:pos="4536"/>
        </w:tabs>
        <w:spacing w:line="360" w:lineRule="auto"/>
      </w:pPr>
      <w:r>
        <w:rPr>
          <w:sz w:val="28"/>
          <w:szCs w:val="28"/>
        </w:rPr>
        <w:t>gromadzić fundusze z dobrowolnych składek rodziców oraz innych źródeł.</w:t>
      </w:r>
      <w:r>
        <w:rPr>
          <w:sz w:val="28"/>
          <w:szCs w:val="28"/>
          <w:lang w:eastAsia="pl-PL"/>
        </w:rPr>
        <w:br/>
        <w:t xml:space="preserve"> </w:t>
      </w:r>
      <w:r>
        <w:rPr>
          <w:sz w:val="28"/>
          <w:szCs w:val="28"/>
          <w:lang w:eastAsia="pl-PL"/>
        </w:rPr>
        <w:br/>
      </w:r>
      <w:r>
        <w:rPr>
          <w:sz w:val="28"/>
          <w:szCs w:val="28"/>
          <w:lang w:eastAsia="pl-PL"/>
        </w:rPr>
        <w:lastRenderedPageBreak/>
        <w:t xml:space="preserve">                                                  </w:t>
      </w:r>
      <w:r w:rsidR="00765C24">
        <w:rPr>
          <w:sz w:val="28"/>
          <w:szCs w:val="28"/>
          <w:lang w:eastAsia="pl-PL"/>
        </w:rPr>
        <w:t xml:space="preserve">              </w:t>
      </w:r>
      <w:r>
        <w:rPr>
          <w:sz w:val="28"/>
          <w:szCs w:val="28"/>
          <w:lang w:eastAsia="pl-PL"/>
        </w:rPr>
        <w:t>§ 12</w:t>
      </w:r>
      <w:r>
        <w:rPr>
          <w:sz w:val="28"/>
          <w:szCs w:val="28"/>
          <w:lang w:eastAsia="pl-PL"/>
        </w:rPr>
        <w:br/>
      </w:r>
      <w:r>
        <w:rPr>
          <w:color w:val="000000"/>
          <w:sz w:val="28"/>
          <w:szCs w:val="28"/>
        </w:rPr>
        <w:t>Sposób rozwiązywania sporów mię</w:t>
      </w:r>
      <w:r>
        <w:rPr>
          <w:sz w:val="28"/>
          <w:szCs w:val="28"/>
        </w:rPr>
        <w:t>dzy organami:</w:t>
      </w:r>
      <w:r>
        <w:rPr>
          <w:sz w:val="28"/>
          <w:szCs w:val="28"/>
          <w:lang w:eastAsia="pl-PL"/>
        </w:rPr>
        <w:t xml:space="preserve">                                       </w:t>
      </w:r>
    </w:p>
    <w:p w:rsidR="004C53B7" w:rsidRDefault="004C53B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1.Sposób rozwiązywania sporów między organami: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1) organy przedszkola działają w ramach obowiązującego prawa,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2) podstawową zasadą jest ugodowe rozwiązywanie konfliktów,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3) rozwiązanie ustala się na drodze negocjacji pomiędzy stronami,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4) sprawy sporne ostatecznie rozstrzyga dyrektor przedszkola.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2. W przypadku sporu między dyrektorem przedszkola a radą rodziców w celu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rozstrzygnięcia sporu powołuje się zespół złożony z dwóch nauczycieli -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członków rady pedagogicznej oraz dwóch członków rady rodziców. Zespół ten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w równych częściach powołują dyrektor i przewodniczący rady rodziców.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Podczas rozstrzygania sporu zespół ma obowiązek rozpatrzenia argumentów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obydwu stron toczących spór. Orzeczenie zespołu w sprawie rozstrzygnięcia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sporu winno być ogłoszone w ciągu 14 dni od powołania zespołu. Każda ze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stron może wnieść w ciągu 7 dni odwołanie do organu prowadzącego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przedszkole. Decyzja organu jest ostateczna.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3. Rozstrzyganiem sporu między dyrektorem a nauczycielem zajmuje się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wewnątrz przedszkola jednostka organizacyjna związku zawodowego, którego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członkiem jest nauczyciel. Jeżeli nauczyciel nie jest członkiem związku spór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rozstrzyga komisja wyłoniona ze składu rady pedagogicznej na prośbę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zainteresowanych stron, działająca tylko w sprawie stanowiącej przedmiot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sporu. Rozstrzyganie sporu winno nastąpić w ciągu 7 dni. Od orzeczenia każda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ze stron może wnieść odwołanie do organu prowadzącego w ciągu 7 dni.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Decyzja organu jest ostateczna.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4. Każda decyzja o rozstrzyganiu sporu winna być zaprotokołowana i podpisana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przez członków zespołu orzekającego. Protokół sporządza osoba wskazana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przez przewodniczącego zespołu.</w:t>
      </w: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Rozdział 4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Organizacja przedszkola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13 </w:t>
      </w:r>
    </w:p>
    <w:p w:rsidR="004C53B7" w:rsidRPr="00611411" w:rsidRDefault="006604B4">
      <w:pPr>
        <w:spacing w:after="0" w:line="360" w:lineRule="auto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Przedszkole jest plac</w:t>
      </w:r>
      <w:r>
        <w:rPr>
          <w:rFonts w:ascii="Times New Roman" w:hAnsi="Times New Roman"/>
          <w:sz w:val="28"/>
          <w:szCs w:val="28"/>
        </w:rPr>
        <w:t>ówką publiczną nieferyjną.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Przedszkole jest placówką </w:t>
      </w:r>
      <w:r w:rsidR="00164392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trzy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oddziałową.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Przedszkole funkcjonuje przez ca</w:t>
      </w:r>
      <w:r>
        <w:rPr>
          <w:rFonts w:ascii="Times New Roman" w:hAnsi="Times New Roman"/>
          <w:color w:val="000000"/>
          <w:sz w:val="28"/>
          <w:szCs w:val="28"/>
        </w:rPr>
        <w:t>ły rok szkolny, z wyjątkiem przerw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ustalonych z organem prowadzącym.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4. Przerwy w pracy przedszkola wykorzystywane są na przeprowadzenie prac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modernizacyjnych, remontowych oraz porządkowo – gospodarczych.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5. Przedszkole czynne jest od </w:t>
      </w:r>
      <w:r w:rsidRPr="00611411">
        <w:rPr>
          <w:rFonts w:ascii="Times New Roman" w:hAnsi="Times New Roman"/>
          <w:color w:val="auto"/>
          <w:sz w:val="28"/>
          <w:szCs w:val="28"/>
        </w:rPr>
        <w:t>6.</w:t>
      </w:r>
      <w:r w:rsidR="00863198" w:rsidRPr="00611411">
        <w:rPr>
          <w:rFonts w:ascii="Times New Roman" w:hAnsi="Times New Roman"/>
          <w:color w:val="auto"/>
          <w:sz w:val="28"/>
          <w:szCs w:val="28"/>
        </w:rPr>
        <w:t>0</w:t>
      </w:r>
      <w:r w:rsidR="00164392" w:rsidRPr="00611411">
        <w:rPr>
          <w:rFonts w:ascii="Times New Roman" w:hAnsi="Times New Roman"/>
          <w:color w:val="auto"/>
          <w:sz w:val="28"/>
          <w:szCs w:val="28"/>
        </w:rPr>
        <w:t>0</w:t>
      </w:r>
      <w:r w:rsidRPr="00611411">
        <w:rPr>
          <w:rFonts w:ascii="Times New Roman" w:hAnsi="Times New Roman"/>
          <w:color w:val="auto"/>
          <w:sz w:val="28"/>
          <w:szCs w:val="28"/>
        </w:rPr>
        <w:t xml:space="preserve"> do 1</w:t>
      </w:r>
      <w:r w:rsidR="00164392" w:rsidRPr="00611411">
        <w:rPr>
          <w:rFonts w:ascii="Times New Roman" w:hAnsi="Times New Roman"/>
          <w:color w:val="auto"/>
          <w:sz w:val="28"/>
          <w:szCs w:val="28"/>
        </w:rPr>
        <w:t>7</w:t>
      </w:r>
      <w:r w:rsidRPr="00611411">
        <w:rPr>
          <w:rFonts w:ascii="Times New Roman" w:hAnsi="Times New Roman"/>
          <w:color w:val="auto"/>
          <w:sz w:val="28"/>
          <w:szCs w:val="28"/>
        </w:rPr>
        <w:t>.</w:t>
      </w:r>
      <w:r w:rsidR="00164392" w:rsidRPr="00611411">
        <w:rPr>
          <w:rFonts w:ascii="Times New Roman" w:hAnsi="Times New Roman"/>
          <w:color w:val="auto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, od poniedziałku do piątku. 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6. Przygotowanie dzieci do posługiwania się językiem obcym nowożytnym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(język angielski) odbywa się we wszystkich grupach przedszkolnych w ramach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czasowych podstawy programowej wychowania przedszkolnego.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7. Przedszkole na życzenie rodziców organizuje nieodpłatną naukę religii.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W tym czasie dzieci nie uczestniczące w katechezie mają zapewnioną opiekę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nauczyciela.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8. Przedszkole organizuje zajęcia dodatkowe finansowane z budżetu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przedszkola. Rodzaj zajęć dodatkowych rozwijających zainteresowania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i zdolności dzieci jest ustalany z rodzicami za pośrednictwem rady rodziców.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9. Czas trwania zajęć prowadzonych w przedszkolu oraz zajęć dodatkowych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jest dostosowany do możliwości rozwojowych dzieci i wynosi od około15 minut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z dziećmi w wieku 3 - 4 lat –do około 30 minut z dziećmi w wieku 5 - 6 lat.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10. Harmonogram zajęć dodatkowych ustala dyrektor przedszkola.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11. Liczba dzieci w oddziałach nie może przekraczać 25.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12. Szczegółową organizację wychowania, nauczania i opieki w danym roku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szkolnym określa arkusz organizacji przedszkola opracowany przez dyrektora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i zaopiniowany przez radę pedagogiczną i zakładowe organizacje związkowe.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Arkusz organizacji przedszkola zatwierdza organ prowadzący po zasięgnięciu opinii organu sprawującego nadzór pedagogiczny</w:t>
      </w:r>
      <w:r>
        <w:rPr>
          <w:rFonts w:ascii="Times New Roman" w:hAnsi="Times New Roman"/>
          <w:sz w:val="28"/>
          <w:szCs w:val="28"/>
        </w:rPr>
        <w:t>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13. W arkuszu organizacji przedszkola określa się w szczególności: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1) liczbę oddziałów,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2) liczbę dzieci w poszczególnych oddziałach,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3) tygodniowy wymiar zajęć religii i języka obcego,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4) czas pracy przedszkola oraz poszczególnych oddziałów,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5) liczbę pracowników ogółem, w tym pracowników zajmujących stanowiska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kierownicze,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6) liczbę nauczycieli, w tym nauczycieli zajmujących stanowiska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kierownicze wraz z informacją o ich stopniu awansu zawodowego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i kwalifikacjach oraz liczbę godzin zajęć prowadzonych przez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poszczególnych nauczycieli,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7) liczbę pracowników administracji i obsługi, w tym pracowników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zajmujących stanowiska kierownicze oraz etatów przeliczeniowych.</w:t>
      </w:r>
    </w:p>
    <w:p w:rsidR="004C53B7" w:rsidRDefault="004C53B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</w:t>
      </w:r>
      <w:r w:rsidR="00765C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14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1. Praca wychowawcza, dydaktyczna i opiekuńcza prowadzona jest w oparciu o: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1) podstawę programową wychowania przedszkolnego,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2) programy wychowania przedszkolnego zawierające treści podstawy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programowej dopuszczone do użytku przez dyrektora przedszkola (w tym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programy opracowane przez nauczycieli przedszkola),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3) program nauki języka angielskiego,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4) program nauki religii,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5) programy zajęć dodatkowych.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2. Godzina zajęć w przedszkolu trwa 60 minut.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3. Organizację pracy przedszkola w ciągu dnia określa ramowy rozkład dnia,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ustalony przez dyrektora przedszkola w porozumieniu z radą pedagogiczną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z uwzględnieniem zasad ochrony zdrowia i higieny pracy oraz oczekiwań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rodziców (prawnych opiekunów).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4. Na podstawie ramowego rozkładu dnia nauczyciele, którym powierzono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opiekę nad danym oddziałem, ustalają dla tego oddziału szczegółowy rozkład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dnia, z uwzględnieniem potrzeb i zainteresowań dzieci.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5.  Podstawa programowa realizowana jest podczas całodniowego pobytu dziecka w przedszkolu.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6. Sposób dokumentowania zajęć prowadzonych w przedszkolu określają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odrębne przepisy.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7. Czas pobytu dziecka w przedszkolu ustalają rodzice (opiekunowie prawni)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dziecka w podpisywanej z dyrektorem umowie cywilno</w:t>
      </w:r>
      <w:r w:rsidR="00157E9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prawnej.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W szczególnie uzasadnionych przypadkach może nastąpić zmiana ustalonych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godzin poprzez podpisanie aneksu do w/w umowy.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8. W przedszkolu zapewnia dzieciom całodzienne wyżywienie w zakresie: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śniadania, obiadu, podwieczorku, z uwzględnieniem norm żywieniowych.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9. Za korzystanie przez dziecko z wyżywienia rodzice zobowiązani są do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uiszczania opłaty obejmujących koszty surowców użytych do przygotowania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posiłku.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Wysokość opłaty za posiłki dziecka w przedszkolu i zasady jej pobierania określa Zarządzenie nr 2860/10 Prezydenta Miasta Częstochowy z dnia 30 września 2010 r. w sprawie ustalenia zasad korzystania ze stołówek w przedszkolach prowadzonych przez Miasto Częstochowa. Opłata za posiłki jest naliczana z „góry”.</w:t>
      </w:r>
    </w:p>
    <w:p w:rsidR="004C53B7" w:rsidRDefault="00660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Przedszkole organizuje dni otwarte w roku, w każdej grupie wiekowej. </w:t>
      </w:r>
    </w:p>
    <w:p w:rsidR="00164392" w:rsidRDefault="00164392">
      <w:pPr>
        <w:spacing w:after="0" w:line="360" w:lineRule="auto"/>
      </w:pP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15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1.Zebrania ze wszystkimi rodzicami organizowane są w miarę potrzeb bieżących, lecz nie rzadziej niż 2 razy w roku szkolnym.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2.Rodzice mają prawo znać zadania wynikające z rocznego planu pracy przedszkola oraz znać tematy i treści planów miesięcznych w danym oddziale.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lastRenderedPageBreak/>
        <w:t xml:space="preserve">                                              </w:t>
      </w:r>
      <w:r w:rsidR="00765C24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          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Rozdział </w:t>
      </w:r>
      <w:r w:rsidR="001F0B90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5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i inni pracownicy przedszkola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W przedszkolu zatrudnia się dyrektora, nauczycieli, pracowników administracji i obsługi.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Zasady zatrudniania i wynagradzania nauczycieli oraz innych pracowników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określają odrębne przepisy.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</w:t>
      </w:r>
    </w:p>
    <w:p w:rsidR="00354B25" w:rsidRDefault="006604B4" w:rsidP="00765C24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Ramowy zakres zadań i odpowiedzialności nauczyciela: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Nauczyciel odpowiada przede wszystkim za bezpieczeństwo i zdrowie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powierzonych mu wychowanków.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Nauczyciel tworzy warunki wspomagające rozwój dzieci i ich zdolności,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zainteresowania, dąży do pobudzenia procesów rozwojowych, do optymalnej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aktywizacji dzieci poprzez wykorzystywanie ich własnej inicjatywy.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3.Nauczyciel wspiera rozwój aktywności poznawczej dziecka nastawionej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na poznanie samego siebie, otaczającej rzeczywistości społeczno- kulturalnej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i przyrodniczej, wzbogaconej o zasób jego własnych doświadczeń.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W pracy dydaktyczno-wychowawczej nauczyciel współpracuje 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psychologiem, lekarzem oraz innymi specjalistami służącymi pomocą 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rozwiązywaniu problemów.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Nauczyciel ma prawo korzystać w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swojej pracy z pomocy merytorycznej 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metodycznej ze strony dyrektora, doradcy metodycznego i rady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pedagogicznej. </w:t>
      </w:r>
    </w:p>
    <w:p w:rsidR="004C53B7" w:rsidRPr="00354B25" w:rsidRDefault="00660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Nauczyciel, realizując zdania opiekuńcze, wychowawcze, dydaktyczne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odpowiada za ich jakość.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7. Zgodnie z zasadą indywidualizacji pracy i podmiotowego podejścia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do dziecka, nauczyciel otacza indywidualną opieką każdego z wychowanków 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dostosowuje metody i formy pracy do jego możliwości.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8.  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Nauczyciel opuszcza oddział w momencie przyjścia drugie</w:t>
      </w:r>
      <w:r w:rsidR="00A45B89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go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nauczyciel</w:t>
      </w:r>
      <w:r w:rsidR="00A45B89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a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 informując </w:t>
      </w:r>
      <w:r w:rsidR="00A45B89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go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o wszystkich sprawach dotyczących wychowanków. 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br/>
        <w:t xml:space="preserve">9. Nauczyciel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może opuścić dzieci w sytuacji nagłej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wtedy, gdy zapewni w tym czasie opiekę upoważnionej osoby na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powierzonymi 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>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dziećmi. 10.  Nauczyciel współpracuje z rodzicami w celu ujednolicenia oddziaływań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wychowawczo- edukacyjnych.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 Kontakt z rodzicami powinien stwarzać nauczycielowi możliwość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poznania i ustalenia potrzeb rozwojowych ich dzieci;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ustalenia form pomocy w działaniach wychowawczych wobec dzieci;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włączenia ich w działalność przedszkola.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12. Nauczyciel utrzymuje stały kontakt z rodzicami, udzielając rzetelnych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informacji na temat dziecka, jego zachowania i rozwoju.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13. Nauczyciel prowadzi dokumentację swojej pracy oraz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obserwacji</w:t>
      </w:r>
      <w:r w:rsidR="00354B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pedagogicznych.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14. Z uwzględnieniem ust 1-10 § 20 każdy nauczyciel otrzyma szczegółowy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zakres obowiązków.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15. Podczas zajęć i zabaw wymagających szczególnej ostrożności nauczyciel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zobowiązany jest poprosić o pomoc innego pracownika.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16. W trakcie zabaw, spacerów i wycieczek poza terenem przedszkola nauczyciel powinien w szczególności zapewnić dodatkową opiekę – na każde dziesięcioro dzieci przypada przynajmniej jeden opiekun.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17. Przed wyjściem na wycieczkę nauczyciel powinien: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zbadać teren, czy nie zagraża bezpieczeństwu dzieci, ustalić liczbę personelu 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dzieci.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zarejestrować każde wyjście w karcie wycieczki, wpisując cel  wycieczki, trasę, ilość dzieci, osoby odpowiedzialne za bezpieczeństwo dzieci;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3) zabrać niezbędne środki do udzielania pierwszej pomocy, gdy zajdzie taka konieczność.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przestrzegać przepisy ruchu drogowego, zachować szczególną ostrożność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podczas przechodzenia przez jezdnie, tory tramwajowe.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w dni upalne wszystkie dzieci powinny mieć nakrycia głowy.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6) zabrania się wycieczek na tereny nieznane, niesprawdzone pod względem zagrożenia życia i bezpieczeństwa dzieci.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za nie przestrzeganie zasad bezpieczeństwa dzieci podczas wycieczek odpowiedzialność  ponosi nauczyciel.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18. Nauczyciel w pełni odpowiada za bezpieczeństwo dzieci podczas pobytu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w ogrodzie przedszkolnym, do jego zadań należy w szczególności: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1)  przed wyjściem poprosić woźną oddziałową, aby dokładnie sprawdziła cały  teren  i urządzenia znajdujące się w nim, czy nie niosą ze sobą zagrożenia dla dzieci,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zaznajomić dzieci z bezpiecznym posługiwaniem się sprzętem znajdującym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się w ogrodzie,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przed każdym wyjściem do ogrodu należy dzieciom przypomnieć 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zachowaniu zasad bezpieczeństwa, prawidłowym posługiwaniu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zabawkami i sprzętem,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4) wdrożyć dzieci do zasad zgłaszania nauczyci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>elowi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ma uszkodzoną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zabawkę,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organizować zabawy i zajęcia dostosowane do możliwości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psycho</w:t>
      </w:r>
      <w:proofErr w:type="spellEnd"/>
      <w:r w:rsidR="00354B25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fizycznych dziecka,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6) w żadnym wypadku nie zostawiać dzieci bez opiek</w:t>
      </w:r>
      <w:r w:rsidR="00A45B89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7) podczas przebywania w ogrodzie obowiązkiem nauczyciela jest czynna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obecność wśród dzieci.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19. Obowiązkiem nauczyciela jest udzielenie natychmiastowej pomocy dziecku w sytuacji, gdy ta pomoc jest niezbędna. Powiadomienie dyrektora oraz rodziców o zaistniałym wypadku lub zaobserwowanych niepokojących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symptomach, np. podwyższona temperatura, wysypka.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20. Podczas zajęć technicznych i plastycznych nauczyciel powinien: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wdrażać dzieci do bezpiecznego posługiwania się przyborami,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2) powinien prowadzać zajęcia z użyciem nożyczek w małych grupach,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w zajęciach technicznych powinna uczestniczyć woźna -sprzątaczka.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21. Nauczyciel powinien zawiadomić dyrektora o wszelkich oznakach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niebezpieczeństwa stanowiących zagrożenie dla dzieci.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22. Zgodnie z art.63 Karty Nauczyciela- nauczyciel podczas pełnienia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obowiązków służbowych korzysta z ochrony przewidzianej dla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funkcjonariuszy publicznych na zasadach określonych w kodeksie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karnym.</w:t>
      </w:r>
    </w:p>
    <w:p w:rsidR="004C53B7" w:rsidRDefault="004C53B7">
      <w:pPr>
        <w:spacing w:after="0" w:line="360" w:lineRule="auto"/>
        <w:rPr>
          <w:rFonts w:eastAsia="Times New Roman" w:cs="Times New Roman"/>
          <w:lang w:eastAsia="pl-PL"/>
        </w:rPr>
      </w:pPr>
    </w:p>
    <w:p w:rsidR="004C53B7" w:rsidRDefault="006604B4" w:rsidP="00765C24">
      <w:pPr>
        <w:tabs>
          <w:tab w:val="left" w:pos="4536"/>
        </w:tabs>
        <w:spacing w:after="0" w:line="360" w:lineRule="auto"/>
      </w:pPr>
      <w:r w:rsidRPr="001E16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                                     </w:t>
      </w:r>
      <w:r w:rsidR="00765C24" w:rsidRPr="001E16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  </w:t>
      </w:r>
      <w:r w:rsidR="007B692D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Rozdział 6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="007B69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administracji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 w:rsidR="007B69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7B692D">
        <w:rPr>
          <w:rFonts w:ascii="Times New Roman" w:eastAsia="Times New Roman" w:hAnsi="Times New Roman" w:cs="Times New Roman"/>
          <w:sz w:val="28"/>
          <w:szCs w:val="28"/>
          <w:lang w:eastAsia="pl-PL"/>
        </w:rPr>
        <w:t>§18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Obsługę finansowo</w:t>
      </w:r>
      <w:r w:rsidR="00354B25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księgową przedszkola zapewnia Biuro Finansów Oświaty w Częstochowie.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Dyrektor zatrudnia intendenta.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do obowiązków intendenta należy: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a)</w:t>
      </w:r>
      <w:r w:rsidR="00B021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wykonywanie prac związanych z całością spraw administracyjno-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gospodarczych w przedszkolu,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b) sprawowanie opieki nad całością pomieszczeń i sprzętu przedszkola,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c) załatwianie spraw związanych z utrzymaniem w stanie używalności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pomieszczeń i sprzętu przedszkola,</w:t>
      </w:r>
    </w:p>
    <w:p w:rsidR="00611411" w:rsidRPr="00611411" w:rsidRDefault="006604B4" w:rsidP="00611411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zaopatrywanie przedszkola w artykuły żywnościowe i sprzęt,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e)  nadzorowanie sporządzania posiłków i przydzielania porcji żywnościowych dzieciom,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f) sporządzanie jadłospisów,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g) prowadzenie magazynu i dokumentacji magazynowej zgodnie </w:t>
      </w:r>
      <w:r w:rsidR="00B02132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 obowiązującymi przepisami,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h) codzienne przedstawianie do kontroli i podpisu przez dyrektora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raportu żywnościowego,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i) przeprowadzanie inwentaryzacji zgodnie z obowiązującymi przepisami,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j) sporządzanie dla potrzeb dyrektora kalkulacji kosztów żywienia,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k) przestrzeganie obowiązujących  przepisów bhp i p-</w:t>
      </w:r>
      <w:proofErr w:type="spellStart"/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>poż</w:t>
      </w:r>
      <w:proofErr w:type="spellEnd"/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>.,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l) prowadzenie obrotu środkami finansowymi zgodnie z obowiązującymi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przepisami, rozliczanie tych środków, rzetelne prowadzenie stosownej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dokumentacji.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2) </w:t>
      </w:r>
      <w:r w:rsidR="00B02132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intendent powiadamia dyrektora o wszelkich zagrożeniach dla dzieci </w:t>
      </w:r>
      <w:r w:rsidR="00B02132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pracowników w placówce.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</w:t>
      </w:r>
    </w:p>
    <w:p w:rsidR="00943D24" w:rsidRPr="00611411" w:rsidRDefault="006604B4" w:rsidP="00611411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                       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 w:rsidR="001F0B90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</w:t>
      </w:r>
      <w:r w:rsidR="00D0657A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1F0B90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Rozdział </w:t>
      </w:r>
      <w:r w:rsidR="007B692D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</w:t>
      </w:r>
      <w:r w:rsidR="00D0657A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obsługi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="00943D24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</w:t>
      </w:r>
      <w:r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0657A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943D24" w:rsidRPr="00611411">
        <w:rPr>
          <w:rFonts w:ascii="Times New Roman" w:eastAsia="Times New Roman" w:hAnsi="Times New Roman" w:cs="Times New Roman"/>
          <w:sz w:val="28"/>
          <w:szCs w:val="28"/>
          <w:lang w:eastAsia="pl-PL"/>
        </w:rPr>
        <w:t>§ 19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1.W celu prawidłowego funkcjonowania przedszkola dyrektor zatrudnia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następujących pracowników obsługi: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woźną  - sprzątaczkę do  której  obowiązków  należy: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a) dbanie o porządek przydzielonych pomieszczeń,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b) mycie pomocy, zabawek i naczyń,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 c) pielęgnowanie kwiatów,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d) punktualne podawanie posiłków z zachowaniem czystości i estetyki,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e) pełnienie dyżuru w szatni o wyznaczonej  porze,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f) pomoc w kuchni,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g) pomaganie nauczycielowi podczas zajęć, spacerów, wycieczek,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 h) dbanie o racjonalne zużywanie środków czystości,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i) przestrzeganie przepisów bhp i p-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  j) wykonywanie innych czynności poleconych przez dyrektora przedszkola, wynikających z organizacji pracy w placówce,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k) woźna oddziałowa podlega dyrektorowi przedszkola i intendentowi,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l) woźna współpracuje z </w:t>
      </w:r>
      <w:r w:rsidR="00E81058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nauczycielem danej grupy</w:t>
      </w:r>
      <w:r w:rsidR="001E168B"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wspólnie z ni</w:t>
      </w:r>
      <w:r w:rsidR="00E81058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czuwa nad bezpieczeństwem dzieci podczas wycieczek, spacerów, pobytu w ogrodzie, podczas zajęć przy użyciu nożyczek i</w:t>
      </w:r>
      <w:r w:rsidR="00E81058">
        <w:rPr>
          <w:rFonts w:ascii="Times New Roman" w:eastAsia="Times New Roman" w:hAnsi="Times New Roman" w:cs="Times New Roman"/>
          <w:sz w:val="28"/>
          <w:szCs w:val="28"/>
          <w:lang w:eastAsia="pl-PL"/>
        </w:rPr>
        <w:t>tp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ł) woźna zobowiązana jest zwracać szczególną uwagę na osoby</w:t>
      </w:r>
      <w:r w:rsidR="00E810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postronne przebywające </w:t>
      </w:r>
      <w:r w:rsidR="00E8105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placówce, zapytać o cel pobytu i zgłosić ten fakt dyrektorowi.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</w:t>
      </w:r>
      <w:r w:rsidR="00E8105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kucharkę</w:t>
      </w:r>
      <w:r w:rsidR="00E8105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której obowiązków należy: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 przygotowywanie zdrowych i higienicznych posiłków zgodnie z zasadami technologii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właściwe porcjowanie posiłków,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przyjmowanie produktów z magazynu i dbanie o ich racjonalne wykorzystanie,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 prowadzenie podręcznego magazynu,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 dbanie o wzorową czystość pomieszczeń kuchennych,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e) utrzymywanie w stanie używalności sprzętu kuchennego, dbanie o ten sprzęt oraz utrzymywanie go we wzorowej czystości,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f) współuczestniczenie z intendentem w ustalaniu jadłospisu,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ucharka podlega bezpośrednio dyrektorowi i intendentowi. </w:t>
      </w:r>
    </w:p>
    <w:p w:rsidR="004C53B7" w:rsidRDefault="004C53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dozorcę -konserwatora, do którego obowiązków należy: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strzeżenie mienia przedszkola przed kradzieżą, dewastacją, pożarem,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utrzymywanie czystości w przedszkolu i w ogrodzie,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 koszenie trawy i dbanie o kosiarkę,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d) wykonywanie prac naprawczych wyposażenia i sprzętu w celu utrzymania ich w stanie </w:t>
      </w:r>
      <w:r w:rsidRPr="00611411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niezagrażającym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dzieciom oraz personelowi,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e) alarmowanie odpowiednich służb (straży pożarnej, policji) oraz dyrektora przedszkola w przypadku zaistnienia stanu zagrożenia zdrowia, życia lub mienia,         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f) wykonywanie innych prac organizacyjno-porządkowych zleconych przez dyrektora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mających związek z prawidłowym funkcjonowaniem przedszkola,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g)  w sezonie grzewczym,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Hlk55852475"/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>nadzorowanie pieców centralnego ogrzewania</w:t>
      </w:r>
      <w:bookmarkEnd w:id="0"/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F3350" w:rsidRDefault="006604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h) prawidłowe gospodarowanie 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powierzonym mieniem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i) w okresie zimowym odśnieżanie dojścia i schodów, posypywanie piaskiem,     </w:t>
      </w:r>
    </w:p>
    <w:p w:rsidR="004C53B7" w:rsidRDefault="006604B4" w:rsidP="00D0657A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j) dozorca podlega dyrektorowi przedszkola.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szyscy pracownicy Miejskiego Przedszkola Nr 10 zobowiązani są do przestrzegania przepisów bhp i p-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 zachowania tajemnicy służbowej.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5.Wymienieni pracownicy są zatrudniani w porozumieniu 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organem prowadzącym i realizują swoje zadania na podstawie szczegółowych zakresów 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zynności i odpowiedzialności.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Rozdział </w:t>
      </w:r>
      <w:r w:rsidR="007B692D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                           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Wychowankowie   przedszkola </w:t>
      </w:r>
    </w:p>
    <w:p w:rsidR="004C53B7" w:rsidRDefault="006604B4" w:rsidP="00D0657A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Do przedszkola uczęszczają </w:t>
      </w:r>
      <w:bookmarkStart w:id="1" w:name="_Hlk55852592"/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>z założenia</w:t>
      </w:r>
      <w:r w:rsidRP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w wieku od 3 do 6 lat.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W szczególnie uzasadnionych przypadkach do przedszkola może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 uczęszczać dziecko, które ukończyło 2,5 roku.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Dziecko, któremu odroczono realizację obowiązku szkolnego może również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uczęszczać do przedszkola, nie dłużej jednak niż do końca roku szkolnego 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roku kalendarzowym, w którym kończy 10 lat.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 Dzieci 6 letnie spełniają obowiązkowe roczne przygotowanie przedszkolne,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5. Dziecko w przedszkolu ma wszystkie prawa wynikające z Konwencji 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 prawach dziecka, przyjętą przez Zgromadzenie Narodowe ONZ.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Dziecko ma prawo do 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  właściwie zorganizowanego procesu opiekuńczo-wychowawczo-dydaktycznego,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b)  szacunku  dla wszystkich jego potrzeb , życzliwego i podmiotowego traktowania,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  ochrony przed wszelkimi formami wyrażania przemocy fizycznej bądź  psychicznej,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d) poszanowania  jego godności osobistej,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e) poszanowania własności,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f) opieki i ochrony,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g) partnerskiej  rozmowy na każdy temat,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h)  akceptacji jego osoby,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i)  indywidualnego procesu i własnego tempa rozwoju,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j) aktywnego kształtowania   kontaktów społecznych i otrzymania w tym pomocy,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k) aktywnej dyskusji z dziećmi i dorosłymi,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l)  zabawy i wyboru towarzyszy zabawy,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m)  posiadania osób odpowiedzialnych i zaangażowanych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których może się zwrócić,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n)    umów i kontaktów z dorosłymi,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o)    badania i eksperymentowania, doświadczania  konsekwencji  własnego zachowania, ograniczonego względami bezpieczeństwa,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p)    zdrowego jedzenia,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r)    różnorodnego, bogatego w bodźce i poddającego się  procesom twórczym otoczenia.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 Naruszanie obowiązujących praw dziecka należy zgłaszać do Terenowego Komitetu Ochrony Praw Dziecka w Częstochowie ul. Śląska 11/13.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6. Wychowankowie przedszkola mogą być ubezpieczeni od następstw nieszczęśliwych wypadków. Opłatę z tytułu ubezpieczenia dziecka uiszczają rodzice bądź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 dziecka przed 1września.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Na podstawie uchwały rady pedagogicznej, dyrektor przedszkola może dokonać skreślenia dziecka z listy wychowanków w przypadkach: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</w:rPr>
        <w:t>1) nieuczęszczania dziecka do przedszkola przez okres powyżej 1 miesiąca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bez podania przyczyny lub bez skontaktowania się rodziców (opiekunów)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z dyrektorem placówki lub nauczycielką,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2) zalegania z opłatami za przedszkole ponad 2 miesiące,</w:t>
      </w:r>
    </w:p>
    <w:p w:rsidR="004C53B7" w:rsidRDefault="00B175C7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8. S</w:t>
      </w:r>
      <w:r w:rsidR="006604B4">
        <w:rPr>
          <w:rFonts w:ascii="Times New Roman" w:hAnsi="Times New Roman"/>
          <w:sz w:val="28"/>
          <w:szCs w:val="28"/>
        </w:rPr>
        <w:t>kreślenie z listy wychowanków nie dotyczy dziecka odbywającego roczne</w:t>
      </w:r>
    </w:p>
    <w:p w:rsidR="004C53B7" w:rsidRDefault="006604B4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przygotowanie przedszkolne.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9.Skre</w:t>
      </w:r>
      <w:r>
        <w:rPr>
          <w:rFonts w:ascii="Times New Roman" w:hAnsi="Times New Roman"/>
          <w:sz w:val="28"/>
          <w:szCs w:val="28"/>
        </w:rPr>
        <w:t>ślenia z listy dzieci dokonuje dyrektor także w przypadku pisemnej</w:t>
      </w:r>
    </w:p>
    <w:p w:rsidR="00105F68" w:rsidRDefault="006604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rezygnacji rodziców (prawnych opiekunów).</w:t>
      </w: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Przedszkole zapewnia wychowankom prawo do: 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właściwie zorganizowanego procesu wychowawczo-dydaktycznego 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opiekuńczego zgodnie z zasadami higieny pracy umysłowej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uwzględniając zasady: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zaspakajania potrzeb dziecka,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aktywności,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c) indywidualizacji,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d) organizowania życia społecznego,</w:t>
      </w:r>
    </w:p>
    <w:p w:rsidR="004C53B7" w:rsidRDefault="006604B4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e) integracji.         </w:t>
      </w:r>
    </w:p>
    <w:p w:rsidR="004C53B7" w:rsidRDefault="006604B4" w:rsidP="00765C24">
      <w:pPr>
        <w:tabs>
          <w:tab w:val="left" w:pos="4536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przed wszelkimi formami wyrażania przemocy fizycznej bądź psychicznej oraz ochrony i poszanowania jego godności osobistej,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3) życzliwego i podmiotowego traktowania w procesie wychowawczo- dydaktycznym.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Rozdział </w:t>
      </w:r>
      <w:r w:rsidR="007B692D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0gólne   zasady gospodarki finansowej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Przedszkole jest jednostką budżetową, która swoje wydatki pokrywa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z budżetu miasta.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Placówka może gromadzić fundusze z dodatkowych źródeł. </w:t>
      </w:r>
    </w:p>
    <w:p w:rsidR="00105F68" w:rsidRDefault="006604B4" w:rsidP="00765C24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Gospodarowanie tymi źródłami określają odrębne przepisy.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23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1.Podstawą gospodarki finansowej przedszkola jest</w:t>
      </w:r>
      <w:r w:rsidR="00B175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roczny plan finansowy,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którego projekt przygotowuje dyrektor placówki.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Plan finansowy zatwierdza organ prowadzący.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24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Dyrektor przedszkola działa jednoosobowo w zakresie zaciągania zobowiązań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w wysokości kwot określonych w planie finansowym i ponosi za 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odpowiedzialność wobec organu prowadzącego. </w:t>
      </w:r>
    </w:p>
    <w:p w:rsidR="00611411" w:rsidRDefault="006604B4" w:rsidP="00765C24">
      <w:pPr>
        <w:tabs>
          <w:tab w:val="left" w:pos="3686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25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Zasady gospodarki finansowej i materiałowej przedszkola określają odrębne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przepisy.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                                           </w:t>
      </w:r>
    </w:p>
    <w:p w:rsidR="000B69B5" w:rsidRDefault="000B69B5" w:rsidP="00765C24">
      <w:pPr>
        <w:tabs>
          <w:tab w:val="left" w:pos="3686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B7" w:rsidRDefault="006604B4" w:rsidP="00765C24">
      <w:pPr>
        <w:tabs>
          <w:tab w:val="left" w:pos="3686"/>
          <w:tab w:val="left" w:pos="4536"/>
        </w:tabs>
        <w:spacing w:after="0" w:line="360" w:lineRule="auto"/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 xml:space="preserve">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Rozdział </w:t>
      </w:r>
      <w:r w:rsidR="007B692D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Postanowienia końcowe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26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Przedszkole prowadzi i przechowuje dokumentację zgodnie z odrębnymi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przepisami.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27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Zasady postępowania w sprawie uchylenia statutu lub niektórych jego postanowień określa ustawa.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28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Dyrektor przedszkola zapewnia możliwość zapoznania się ze statutem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wszystkim członkom społeczności przedszkolnej.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</w:t>
      </w:r>
      <w:r w:rsidR="00765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29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Niniejszy statut przedszkola wchodzi w życie z dniem 1 </w:t>
      </w:r>
      <w:r w:rsidR="00EE781E">
        <w:rPr>
          <w:rFonts w:ascii="Times New Roman" w:eastAsia="Times New Roman" w:hAnsi="Times New Roman" w:cs="Times New Roman"/>
          <w:sz w:val="28"/>
          <w:szCs w:val="28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EE781E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sectPr w:rsidR="004C53B7">
      <w:pgSz w:w="11906" w:h="16838"/>
      <w:pgMar w:top="1417" w:right="1417" w:bottom="1417" w:left="1417" w:header="0" w:footer="0" w:gutter="0"/>
      <w:pgNumType w:fmt="lowerRoman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929"/>
    <w:multiLevelType w:val="multilevel"/>
    <w:tmpl w:val="45A4FA7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3C5A06"/>
    <w:multiLevelType w:val="multilevel"/>
    <w:tmpl w:val="E6F61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B7"/>
    <w:rsid w:val="000B69B5"/>
    <w:rsid w:val="00105F68"/>
    <w:rsid w:val="00157E98"/>
    <w:rsid w:val="00164392"/>
    <w:rsid w:val="001D5E56"/>
    <w:rsid w:val="001E168B"/>
    <w:rsid w:val="001F0B90"/>
    <w:rsid w:val="003415B8"/>
    <w:rsid w:val="00354B25"/>
    <w:rsid w:val="00396A0B"/>
    <w:rsid w:val="003F0C49"/>
    <w:rsid w:val="004C53B7"/>
    <w:rsid w:val="004E084C"/>
    <w:rsid w:val="004E18DA"/>
    <w:rsid w:val="00512471"/>
    <w:rsid w:val="00611411"/>
    <w:rsid w:val="00650292"/>
    <w:rsid w:val="00650D88"/>
    <w:rsid w:val="006604B4"/>
    <w:rsid w:val="00765C24"/>
    <w:rsid w:val="007B692D"/>
    <w:rsid w:val="00863198"/>
    <w:rsid w:val="008C64E2"/>
    <w:rsid w:val="00921EFF"/>
    <w:rsid w:val="00943D24"/>
    <w:rsid w:val="009F3350"/>
    <w:rsid w:val="00A45B89"/>
    <w:rsid w:val="00A70B95"/>
    <w:rsid w:val="00B02132"/>
    <w:rsid w:val="00B175C7"/>
    <w:rsid w:val="00BC3EB9"/>
    <w:rsid w:val="00C15259"/>
    <w:rsid w:val="00C352EF"/>
    <w:rsid w:val="00D0657A"/>
    <w:rsid w:val="00D50B4E"/>
    <w:rsid w:val="00D717A3"/>
    <w:rsid w:val="00D71852"/>
    <w:rsid w:val="00DE0F4F"/>
    <w:rsid w:val="00E34B96"/>
    <w:rsid w:val="00E47A09"/>
    <w:rsid w:val="00E81058"/>
    <w:rsid w:val="00EC1043"/>
    <w:rsid w:val="00EE781E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CCDE"/>
  <w15:docId w15:val="{742E85A2-BD24-4D82-8186-6239909D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81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AA274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A2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A2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274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7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rsid w:val="00814A79"/>
    <w:pPr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7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B0B04"/>
    <w:pPr>
      <w:suppressAutoHyphens/>
      <w:textAlignment w:val="baseline"/>
    </w:pPr>
    <w:rPr>
      <w:rFonts w:ascii="Calibri" w:eastAsia="Calibri" w:hAnsi="Calibri" w:cs="Calibri"/>
      <w:color w:val="00000A"/>
      <w:sz w:val="22"/>
      <w:lang w:eastAsia="ar-SA"/>
    </w:rPr>
  </w:style>
  <w:style w:type="paragraph" w:customStyle="1" w:styleId="Domylnie">
    <w:name w:val="Domyślnie"/>
    <w:qFormat/>
    <w:rsid w:val="00DA418D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qFormat/>
    <w:rsid w:val="00DA418D"/>
    <w:pPr>
      <w:widowControl w:val="0"/>
      <w:suppressAutoHyphens/>
      <w:textAlignment w:val="baseline"/>
    </w:pPr>
    <w:rPr>
      <w:rFonts w:ascii="Calibri" w:eastAsia="SimSun" w:hAnsi="Calibri" w:cs="Tahoma"/>
      <w:color w:val="00000A"/>
      <w:sz w:val="22"/>
    </w:rPr>
  </w:style>
  <w:style w:type="paragraph" w:styleId="Bezodstpw">
    <w:name w:val="No Spacing"/>
    <w:uiPriority w:val="1"/>
    <w:qFormat/>
    <w:rsid w:val="00E224A8"/>
    <w:rPr>
      <w:rFonts w:ascii="Calibri" w:eastAsia="Calibri" w:hAnsi="Calibri" w:cs="Times New Roman"/>
      <w:color w:val="00000A"/>
      <w:sz w:val="22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104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C1043"/>
    <w:rPr>
      <w:rFonts w:ascii="Times New Roman" w:eastAsia="Times New Roman" w:hAnsi="Times New Roman" w:cs="Times New Roman"/>
      <w:b/>
      <w:color w:val="00008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76D5-5368-4702-9F74-C451F498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30</Pages>
  <Words>6110</Words>
  <Characters>36665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dc:description/>
  <cp:lastModifiedBy>DELL</cp:lastModifiedBy>
  <cp:revision>29</cp:revision>
  <dcterms:created xsi:type="dcterms:W3CDTF">2020-11-07T16:52:00Z</dcterms:created>
  <dcterms:modified xsi:type="dcterms:W3CDTF">2020-11-20T07:49:00Z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