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3D465" w14:textId="77777777" w:rsidR="00626380" w:rsidRPr="00D17384" w:rsidRDefault="00626380" w:rsidP="00D1738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642811D6" w14:textId="77777777" w:rsidR="002A0ACF" w:rsidRPr="00D17384" w:rsidRDefault="00606468" w:rsidP="00D1738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D17384">
        <w:rPr>
          <w:rFonts w:ascii="Arial" w:hAnsi="Arial" w:cs="Arial"/>
          <w:b/>
          <w:bCs/>
          <w:sz w:val="24"/>
          <w:szCs w:val="24"/>
          <w:lang w:val="pl"/>
        </w:rPr>
        <w:t xml:space="preserve">Zarządzenie Nr </w:t>
      </w:r>
      <w:r w:rsidR="002C0EC8" w:rsidRPr="00D17384">
        <w:rPr>
          <w:rFonts w:ascii="Arial" w:hAnsi="Arial" w:cs="Arial"/>
          <w:b/>
          <w:bCs/>
          <w:sz w:val="24"/>
          <w:szCs w:val="24"/>
          <w:lang w:val="pl"/>
        </w:rPr>
        <w:t>4</w:t>
      </w:r>
      <w:r w:rsidR="00D9413F" w:rsidRPr="00D17384">
        <w:rPr>
          <w:rFonts w:ascii="Arial" w:hAnsi="Arial" w:cs="Arial"/>
          <w:b/>
          <w:bCs/>
          <w:sz w:val="24"/>
          <w:szCs w:val="24"/>
          <w:lang w:val="pl"/>
        </w:rPr>
        <w:t>/2018/2019</w:t>
      </w:r>
    </w:p>
    <w:p w14:paraId="70413534" w14:textId="77777777" w:rsidR="002A0ACF" w:rsidRPr="00D17384" w:rsidRDefault="002A0ACF" w:rsidP="00D1738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D17384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</w:t>
      </w:r>
    </w:p>
    <w:p w14:paraId="10A2EC67" w14:textId="77777777" w:rsidR="002A0ACF" w:rsidRPr="00D17384" w:rsidRDefault="002A0ACF" w:rsidP="00D1738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D17384">
        <w:rPr>
          <w:rFonts w:ascii="Arial" w:hAnsi="Arial" w:cs="Arial"/>
          <w:b/>
          <w:bCs/>
          <w:sz w:val="24"/>
          <w:szCs w:val="24"/>
          <w:lang w:val="pl"/>
        </w:rPr>
        <w:t xml:space="preserve">im. Henryka Sienkiewicza w Częstochowie </w:t>
      </w:r>
    </w:p>
    <w:p w14:paraId="5553DD18" w14:textId="77777777" w:rsidR="002A0ACF" w:rsidRPr="00D17384" w:rsidRDefault="00D9413F" w:rsidP="00D1738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D17384">
        <w:rPr>
          <w:rFonts w:ascii="Arial" w:hAnsi="Arial" w:cs="Arial"/>
          <w:b/>
          <w:bCs/>
          <w:sz w:val="24"/>
          <w:szCs w:val="24"/>
          <w:lang w:val="pl"/>
        </w:rPr>
        <w:t xml:space="preserve">z dnia </w:t>
      </w:r>
      <w:r w:rsidR="003155C3" w:rsidRPr="00D17384">
        <w:rPr>
          <w:rFonts w:ascii="Arial" w:hAnsi="Arial" w:cs="Arial"/>
          <w:b/>
          <w:bCs/>
          <w:sz w:val="24"/>
          <w:szCs w:val="24"/>
          <w:lang w:val="pl"/>
        </w:rPr>
        <w:t>17</w:t>
      </w:r>
      <w:r w:rsidRPr="00D17384">
        <w:rPr>
          <w:rFonts w:ascii="Arial" w:hAnsi="Arial" w:cs="Arial"/>
          <w:b/>
          <w:bCs/>
          <w:sz w:val="24"/>
          <w:szCs w:val="24"/>
          <w:lang w:val="pl"/>
        </w:rPr>
        <w:t>.10.2018</w:t>
      </w:r>
      <w:r w:rsidR="002A0ACF" w:rsidRPr="00D17384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0D55CBF8" w14:textId="77777777" w:rsidR="00606468" w:rsidRPr="00D17384" w:rsidRDefault="00606468" w:rsidP="00D1738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D17384">
        <w:rPr>
          <w:rFonts w:ascii="Arial" w:hAnsi="Arial" w:cs="Arial"/>
          <w:b/>
          <w:bCs/>
          <w:sz w:val="24"/>
          <w:szCs w:val="24"/>
          <w:lang w:val="pl"/>
        </w:rPr>
        <w:t xml:space="preserve">w sprawie </w:t>
      </w:r>
      <w:r w:rsidR="002C0EC8" w:rsidRPr="00D17384">
        <w:rPr>
          <w:rFonts w:ascii="Arial" w:hAnsi="Arial" w:cs="Arial"/>
          <w:b/>
          <w:bCs/>
          <w:sz w:val="24"/>
          <w:szCs w:val="24"/>
          <w:lang w:val="pl"/>
        </w:rPr>
        <w:t>właściwej opieki wobec uczniów, egzekwowania zapisów Statutu Szkoły, regulaminów i procedur wewnątrzszkolnych oraz bezpieczeństwa uczniów</w:t>
      </w:r>
      <w:r w:rsidR="00173B40" w:rsidRPr="00D17384">
        <w:rPr>
          <w:rFonts w:ascii="Arial" w:hAnsi="Arial" w:cs="Arial"/>
          <w:b/>
          <w:bCs/>
          <w:sz w:val="24"/>
          <w:szCs w:val="24"/>
          <w:lang w:val="pl"/>
        </w:rPr>
        <w:t xml:space="preserve"> </w:t>
      </w:r>
    </w:p>
    <w:p w14:paraId="2F7EB24D" w14:textId="77777777" w:rsidR="002A0ACF" w:rsidRPr="00D17384" w:rsidRDefault="002A0ACF" w:rsidP="00D1738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  <w:lang w:val="pl"/>
        </w:rPr>
      </w:pPr>
    </w:p>
    <w:p w14:paraId="2A8AF935" w14:textId="77777777" w:rsidR="002A0ACF" w:rsidRPr="00D17384" w:rsidRDefault="002A0ACF" w:rsidP="00D1738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D17384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308739CD" w14:textId="77777777" w:rsidR="002A0ACF" w:rsidRPr="00D17384" w:rsidRDefault="002A0ACF" w:rsidP="00D1738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EC13541" w14:textId="77777777" w:rsidR="002A0ACF" w:rsidRPr="00D17384" w:rsidRDefault="002A0ACF" w:rsidP="00D1738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D17384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6524D8E6" w14:textId="77777777" w:rsidR="00805CF1" w:rsidRPr="00D17384" w:rsidRDefault="002C0EC8" w:rsidP="00D17384">
      <w:pPr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D17384">
        <w:rPr>
          <w:rFonts w:ascii="Arial" w:hAnsi="Arial" w:cs="Arial"/>
          <w:color w:val="000000"/>
          <w:sz w:val="24"/>
          <w:szCs w:val="24"/>
          <w:lang w:val="pl"/>
        </w:rPr>
        <w:t xml:space="preserve">W związku </w:t>
      </w:r>
      <w:r w:rsidR="00551D8E" w:rsidRPr="00D17384">
        <w:rPr>
          <w:rFonts w:ascii="Arial" w:hAnsi="Arial" w:cs="Arial"/>
          <w:color w:val="000000"/>
          <w:sz w:val="24"/>
          <w:szCs w:val="24"/>
          <w:lang w:val="pl"/>
        </w:rPr>
        <w:t>z zapewnieniem bezpieczeństwa uczniów</w:t>
      </w:r>
      <w:r w:rsidRPr="00D17384">
        <w:rPr>
          <w:rFonts w:ascii="Arial" w:hAnsi="Arial" w:cs="Arial"/>
          <w:color w:val="000000"/>
          <w:sz w:val="24"/>
          <w:szCs w:val="24"/>
          <w:lang w:val="pl"/>
        </w:rPr>
        <w:t xml:space="preserve"> przypominam, że:</w:t>
      </w:r>
    </w:p>
    <w:p w14:paraId="51A1EB09" w14:textId="77777777" w:rsidR="00551D8E" w:rsidRPr="00D17384" w:rsidRDefault="00551D8E" w:rsidP="00D17384">
      <w:pPr>
        <w:pStyle w:val="Akapitzlist"/>
        <w:numPr>
          <w:ilvl w:val="0"/>
          <w:numId w:val="1"/>
        </w:numPr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D17384">
        <w:rPr>
          <w:rFonts w:ascii="Arial" w:hAnsi="Arial" w:cs="Arial"/>
          <w:color w:val="000000"/>
          <w:sz w:val="24"/>
          <w:szCs w:val="24"/>
          <w:lang w:val="pl"/>
        </w:rPr>
        <w:t>dyżur poranny rozpoczynamy w wyznaczonym sektorze o godz. 7:40 zgodnie                                     z harmonogramem dyżurów,</w:t>
      </w:r>
    </w:p>
    <w:p w14:paraId="4BC29F4C" w14:textId="77777777" w:rsidR="00551D8E" w:rsidRPr="00D17384" w:rsidRDefault="00551D8E" w:rsidP="00D17384">
      <w:pPr>
        <w:pStyle w:val="Akapitzlist"/>
        <w:numPr>
          <w:ilvl w:val="0"/>
          <w:numId w:val="1"/>
        </w:numPr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D17384">
        <w:rPr>
          <w:rFonts w:ascii="Arial" w:hAnsi="Arial" w:cs="Arial"/>
          <w:color w:val="000000"/>
          <w:sz w:val="24"/>
          <w:szCs w:val="24"/>
          <w:lang w:val="pl"/>
        </w:rPr>
        <w:t>uczniowie uczęszczający do świetlicy z edukacji wczesnoszkolnej odbierani są przez nauczyciela rozpoczynającego zajęcia oraz zaprowadzeni przez nauczyciela kończącego zajęcia,</w:t>
      </w:r>
    </w:p>
    <w:p w14:paraId="0465F716" w14:textId="77777777" w:rsidR="002C0EC8" w:rsidRPr="00D17384" w:rsidRDefault="002C0EC8" w:rsidP="00D17384">
      <w:pPr>
        <w:pStyle w:val="Akapitzlist"/>
        <w:numPr>
          <w:ilvl w:val="0"/>
          <w:numId w:val="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17384">
        <w:rPr>
          <w:rFonts w:ascii="Arial" w:hAnsi="Arial" w:cs="Arial"/>
          <w:sz w:val="24"/>
          <w:szCs w:val="24"/>
        </w:rPr>
        <w:t xml:space="preserve">uczniów do szatni obowiązkowo sprowadza nauczyciel po ostatniej godzinie lekcyjnej </w:t>
      </w:r>
      <w:r w:rsidR="00551D8E" w:rsidRPr="00D17384">
        <w:rPr>
          <w:rFonts w:ascii="Arial" w:hAnsi="Arial" w:cs="Arial"/>
          <w:sz w:val="24"/>
          <w:szCs w:val="24"/>
        </w:rPr>
        <w:t xml:space="preserve">                  </w:t>
      </w:r>
      <w:r w:rsidRPr="00D17384">
        <w:rPr>
          <w:rFonts w:ascii="Arial" w:hAnsi="Arial" w:cs="Arial"/>
          <w:sz w:val="24"/>
          <w:szCs w:val="24"/>
        </w:rPr>
        <w:t xml:space="preserve">i czeka, aż </w:t>
      </w:r>
      <w:r w:rsidR="00551D8E" w:rsidRPr="00D17384">
        <w:rPr>
          <w:rFonts w:ascii="Arial" w:hAnsi="Arial" w:cs="Arial"/>
          <w:sz w:val="24"/>
          <w:szCs w:val="24"/>
        </w:rPr>
        <w:t>uczniowie opuszczą</w:t>
      </w:r>
      <w:r w:rsidRPr="00D17384">
        <w:rPr>
          <w:rFonts w:ascii="Arial" w:hAnsi="Arial" w:cs="Arial"/>
          <w:sz w:val="24"/>
          <w:szCs w:val="24"/>
        </w:rPr>
        <w:t xml:space="preserve"> szatnię,</w:t>
      </w:r>
    </w:p>
    <w:p w14:paraId="56C4BD9D" w14:textId="77777777" w:rsidR="002C0EC8" w:rsidRPr="00D17384" w:rsidRDefault="002C0EC8" w:rsidP="00D17384">
      <w:pPr>
        <w:pStyle w:val="Akapitzlist"/>
        <w:numPr>
          <w:ilvl w:val="0"/>
          <w:numId w:val="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17384">
        <w:rPr>
          <w:rFonts w:ascii="Arial" w:hAnsi="Arial" w:cs="Arial"/>
          <w:sz w:val="24"/>
          <w:szCs w:val="24"/>
        </w:rPr>
        <w:t xml:space="preserve">uczniowie zwalniani są wyłącznie na podstawie wpisu w zeszycie </w:t>
      </w:r>
      <w:r w:rsidR="00551D8E" w:rsidRPr="00D17384">
        <w:rPr>
          <w:rFonts w:ascii="Arial" w:hAnsi="Arial" w:cs="Arial"/>
          <w:sz w:val="24"/>
          <w:szCs w:val="24"/>
        </w:rPr>
        <w:t>korespondencyjnym</w:t>
      </w:r>
      <w:r w:rsidRPr="00D17384">
        <w:rPr>
          <w:rFonts w:ascii="Arial" w:hAnsi="Arial" w:cs="Arial"/>
          <w:sz w:val="24"/>
          <w:szCs w:val="24"/>
        </w:rPr>
        <w:t xml:space="preserve"> (potwierdzenie czytelnym podpisem wychowawcy lub nauczyciela),</w:t>
      </w:r>
    </w:p>
    <w:p w14:paraId="54AB19D5" w14:textId="77777777" w:rsidR="002C0EC8" w:rsidRPr="00D17384" w:rsidRDefault="002C0EC8" w:rsidP="00D17384">
      <w:pPr>
        <w:pStyle w:val="Akapitzlist"/>
        <w:numPr>
          <w:ilvl w:val="0"/>
          <w:numId w:val="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17384">
        <w:rPr>
          <w:rFonts w:ascii="Arial" w:hAnsi="Arial" w:cs="Arial"/>
          <w:sz w:val="24"/>
          <w:szCs w:val="24"/>
        </w:rPr>
        <w:t>w szkole obowiązuje całkowity zakaz używania telefonów komórkowych przez uczniów oraz zakaz używania telefonów komórkowych przez nauczycieli na zajęciach z uczniami,</w:t>
      </w:r>
    </w:p>
    <w:p w14:paraId="430AEC80" w14:textId="77777777" w:rsidR="002C0EC8" w:rsidRPr="00D17384" w:rsidRDefault="00551D8E" w:rsidP="00D17384">
      <w:pPr>
        <w:pStyle w:val="Akapitzlist"/>
        <w:numPr>
          <w:ilvl w:val="0"/>
          <w:numId w:val="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17384">
        <w:rPr>
          <w:rFonts w:ascii="Arial" w:hAnsi="Arial" w:cs="Arial"/>
          <w:sz w:val="24"/>
          <w:szCs w:val="24"/>
        </w:rPr>
        <w:t xml:space="preserve">wychowawcy klas </w:t>
      </w:r>
      <w:r w:rsidR="002C0EC8" w:rsidRPr="00D17384">
        <w:rPr>
          <w:rFonts w:ascii="Arial" w:hAnsi="Arial" w:cs="Arial"/>
          <w:sz w:val="24"/>
          <w:szCs w:val="24"/>
        </w:rPr>
        <w:t>są zobowiązani do weryfikowania zapisanych zwolnień</w:t>
      </w:r>
      <w:r w:rsidRPr="00D17384">
        <w:rPr>
          <w:rFonts w:ascii="Arial" w:hAnsi="Arial" w:cs="Arial"/>
          <w:sz w:val="24"/>
          <w:szCs w:val="24"/>
        </w:rPr>
        <w:t xml:space="preserve"> </w:t>
      </w:r>
      <w:r w:rsidR="002C0EC8" w:rsidRPr="00D17384">
        <w:rPr>
          <w:rFonts w:ascii="Arial" w:hAnsi="Arial" w:cs="Arial"/>
          <w:sz w:val="24"/>
          <w:szCs w:val="24"/>
        </w:rPr>
        <w:t xml:space="preserve">z zajęć </w:t>
      </w:r>
      <w:r w:rsidRPr="00D17384">
        <w:rPr>
          <w:rFonts w:ascii="Arial" w:hAnsi="Arial" w:cs="Arial"/>
          <w:sz w:val="24"/>
          <w:szCs w:val="24"/>
        </w:rPr>
        <w:t xml:space="preserve">                           </w:t>
      </w:r>
      <w:r w:rsidR="002C0EC8" w:rsidRPr="00D17384">
        <w:rPr>
          <w:rFonts w:ascii="Arial" w:hAnsi="Arial" w:cs="Arial"/>
          <w:sz w:val="24"/>
          <w:szCs w:val="24"/>
        </w:rPr>
        <w:t>u rodziców uczniów</w:t>
      </w:r>
      <w:r w:rsidRPr="00D17384">
        <w:rPr>
          <w:rFonts w:ascii="Arial" w:hAnsi="Arial" w:cs="Arial"/>
          <w:sz w:val="24"/>
          <w:szCs w:val="24"/>
        </w:rPr>
        <w:t xml:space="preserve"> podczas konsultacji lub zebrań</w:t>
      </w:r>
      <w:r w:rsidR="002C0EC8" w:rsidRPr="00D17384">
        <w:rPr>
          <w:rFonts w:ascii="Arial" w:hAnsi="Arial" w:cs="Arial"/>
          <w:sz w:val="24"/>
          <w:szCs w:val="24"/>
        </w:rPr>
        <w:t>,</w:t>
      </w:r>
    </w:p>
    <w:p w14:paraId="151FC877" w14:textId="77777777" w:rsidR="002C0EC8" w:rsidRPr="00D17384" w:rsidRDefault="002C0EC8" w:rsidP="00D17384">
      <w:pPr>
        <w:pStyle w:val="Akapitzlist"/>
        <w:numPr>
          <w:ilvl w:val="0"/>
          <w:numId w:val="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17384">
        <w:rPr>
          <w:rFonts w:ascii="Arial" w:hAnsi="Arial" w:cs="Arial"/>
          <w:sz w:val="24"/>
          <w:szCs w:val="24"/>
        </w:rPr>
        <w:t xml:space="preserve">wszyscy nauczyciele zobowiązani są do zgłaszania zniszczeń i dewastacji oraz </w:t>
      </w:r>
      <w:r w:rsidR="00EE6524" w:rsidRPr="00D17384">
        <w:rPr>
          <w:rFonts w:ascii="Arial" w:hAnsi="Arial" w:cs="Arial"/>
          <w:sz w:val="24"/>
          <w:szCs w:val="24"/>
        </w:rPr>
        <w:t xml:space="preserve">                                  d</w:t>
      </w:r>
      <w:r w:rsidRPr="00D17384">
        <w:rPr>
          <w:rFonts w:ascii="Arial" w:hAnsi="Arial" w:cs="Arial"/>
          <w:sz w:val="24"/>
          <w:szCs w:val="24"/>
        </w:rPr>
        <w:t>o jednolitego oddziaływania wychowawczego zgodnie z zapisami Statutu Szkoły, regulaminów i procedur wewnątrzszkolnych.</w:t>
      </w:r>
    </w:p>
    <w:p w14:paraId="7F5A2829" w14:textId="77777777" w:rsidR="00626380" w:rsidRPr="00D17384" w:rsidRDefault="00805CF1" w:rsidP="00D1738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D17384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</w:p>
    <w:p w14:paraId="40C3B02B" w14:textId="77777777" w:rsidR="00626380" w:rsidRPr="00D17384" w:rsidRDefault="00626380" w:rsidP="00D1738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</w:p>
    <w:p w14:paraId="2E4A4474" w14:textId="77777777" w:rsidR="00AB166F" w:rsidRPr="00D17384" w:rsidRDefault="00AB166F" w:rsidP="00D17384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D17384">
        <w:rPr>
          <w:rFonts w:ascii="Arial" w:hAnsi="Arial" w:cs="Arial"/>
          <w:b/>
          <w:color w:val="000000"/>
          <w:sz w:val="24"/>
          <w:szCs w:val="24"/>
          <w:lang w:val="pl"/>
        </w:rPr>
        <w:t xml:space="preserve">§ </w:t>
      </w:r>
      <w:r w:rsidR="002C0EC8" w:rsidRPr="00D17384">
        <w:rPr>
          <w:rFonts w:ascii="Arial" w:hAnsi="Arial" w:cs="Arial"/>
          <w:b/>
          <w:color w:val="000000"/>
          <w:sz w:val="24"/>
          <w:szCs w:val="24"/>
          <w:lang w:val="pl"/>
        </w:rPr>
        <w:t>2</w:t>
      </w:r>
    </w:p>
    <w:p w14:paraId="7230E004" w14:textId="77777777" w:rsidR="00AB166F" w:rsidRPr="00D17384" w:rsidRDefault="00AB166F" w:rsidP="00D17384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D17384">
        <w:rPr>
          <w:rFonts w:ascii="Arial" w:hAnsi="Arial" w:cs="Arial"/>
          <w:color w:val="000000"/>
          <w:sz w:val="24"/>
          <w:szCs w:val="24"/>
        </w:rPr>
        <w:t>Zarządzenie wchodzi w życie z dniem podpisania</w:t>
      </w:r>
      <w:r w:rsidR="002C0EC8" w:rsidRPr="00D17384">
        <w:rPr>
          <w:rFonts w:ascii="Arial" w:hAnsi="Arial" w:cs="Arial"/>
          <w:color w:val="000000"/>
          <w:sz w:val="24"/>
          <w:szCs w:val="24"/>
        </w:rPr>
        <w:t>.</w:t>
      </w:r>
      <w:r w:rsidRPr="00D17384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80EFD67" w14:textId="77777777" w:rsidR="00563D91" w:rsidRPr="00D17384" w:rsidRDefault="00563D91" w:rsidP="00D17384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386B592C" w14:textId="77777777" w:rsidR="00AC05A1" w:rsidRPr="00D17384" w:rsidRDefault="00AC05A1" w:rsidP="00D17384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D17384">
        <w:rPr>
          <w:rFonts w:ascii="Arial" w:hAnsi="Arial" w:cs="Arial"/>
          <w:sz w:val="24"/>
          <w:szCs w:val="24"/>
        </w:rPr>
        <w:t>(-) Magdalena Krzemińska</w:t>
      </w:r>
    </w:p>
    <w:p w14:paraId="0948BD16" w14:textId="77777777" w:rsidR="00AC05A1" w:rsidRPr="00D17384" w:rsidRDefault="00AC05A1" w:rsidP="00D17384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D17384">
        <w:rPr>
          <w:rFonts w:ascii="Arial" w:hAnsi="Arial" w:cs="Arial"/>
          <w:sz w:val="24"/>
          <w:szCs w:val="24"/>
        </w:rPr>
        <w:t>Dyrektor Szkoły</w:t>
      </w:r>
    </w:p>
    <w:p w14:paraId="521C2D50" w14:textId="77777777" w:rsidR="00EE6524" w:rsidRPr="00D17384" w:rsidRDefault="00EE6524" w:rsidP="00D17384">
      <w:pPr>
        <w:spacing w:line="276" w:lineRule="auto"/>
        <w:rPr>
          <w:rFonts w:ascii="Arial" w:hAnsi="Arial" w:cs="Arial"/>
          <w:sz w:val="24"/>
          <w:szCs w:val="24"/>
        </w:rPr>
      </w:pPr>
    </w:p>
    <w:p w14:paraId="3697D28F" w14:textId="4BA2FA4D" w:rsidR="006E5E96" w:rsidRPr="00D17384" w:rsidRDefault="006E5E96" w:rsidP="00D1738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6E5E96" w:rsidRPr="00D17384" w:rsidSect="006E5E96">
      <w:pgSz w:w="12240" w:h="15840"/>
      <w:pgMar w:top="426" w:right="1417" w:bottom="142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027DD"/>
    <w:multiLevelType w:val="hybridMultilevel"/>
    <w:tmpl w:val="76227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6767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ACF"/>
    <w:rsid w:val="0012665D"/>
    <w:rsid w:val="00173B40"/>
    <w:rsid w:val="00220F6D"/>
    <w:rsid w:val="002A0ACF"/>
    <w:rsid w:val="002C0EC8"/>
    <w:rsid w:val="003155C3"/>
    <w:rsid w:val="0035356E"/>
    <w:rsid w:val="00386B58"/>
    <w:rsid w:val="00551D8E"/>
    <w:rsid w:val="00563D91"/>
    <w:rsid w:val="005C4D21"/>
    <w:rsid w:val="00606468"/>
    <w:rsid w:val="00626380"/>
    <w:rsid w:val="006E2525"/>
    <w:rsid w:val="006E5E96"/>
    <w:rsid w:val="00805CF1"/>
    <w:rsid w:val="008507A5"/>
    <w:rsid w:val="00AB166F"/>
    <w:rsid w:val="00AC05A1"/>
    <w:rsid w:val="00D17384"/>
    <w:rsid w:val="00D9413F"/>
    <w:rsid w:val="00EE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97D6E"/>
  <w15:chartTrackingRefBased/>
  <w15:docId w15:val="{6F87C204-F9E2-464F-9314-2BB208C6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C0E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2018-10-17T08:28:00Z</cp:lastPrinted>
  <dcterms:created xsi:type="dcterms:W3CDTF">2018-10-17T08:28:00Z</dcterms:created>
  <dcterms:modified xsi:type="dcterms:W3CDTF">2025-09-22T11:06:00Z</dcterms:modified>
</cp:coreProperties>
</file>